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FECE4" w14:textId="77777777" w:rsidR="005E1F45" w:rsidRPr="00CC6715" w:rsidRDefault="00CC6715">
      <w:pPr>
        <w:pStyle w:val="Bezodstpw"/>
        <w:jc w:val="center"/>
        <w:rPr>
          <w:rFonts w:ascii="Times New Roman" w:hAnsi="Times New Roman" w:cs="Times New Roman"/>
          <w:b/>
          <w:u w:val="single"/>
        </w:rPr>
      </w:pPr>
      <w:r w:rsidRPr="00CC6715">
        <w:rPr>
          <w:rFonts w:ascii="Times New Roman" w:hAnsi="Times New Roman" w:cs="Times New Roman"/>
          <w:b/>
          <w:u w:val="single"/>
        </w:rPr>
        <w:t>Protokół z posiedzenia</w:t>
      </w:r>
      <w:r w:rsidRPr="00CC6715">
        <w:rPr>
          <w:rFonts w:ascii="Times New Roman" w:hAnsi="Times New Roman" w:cs="Times New Roman"/>
          <w:b/>
          <w:u w:val="single"/>
        </w:rPr>
        <w:br/>
        <w:t>Komisji Porządku Publicznego, Ochrony Środowiska i Spraw Komunalnych</w:t>
      </w:r>
      <w:r w:rsidRPr="00CC6715">
        <w:rPr>
          <w:rFonts w:ascii="Times New Roman" w:hAnsi="Times New Roman" w:cs="Times New Roman"/>
          <w:b/>
          <w:u w:val="single"/>
        </w:rPr>
        <w:br/>
        <w:t>Rady Gminy Suchy Las, dnia 27.10.2021 r., godz. 17:30</w:t>
      </w:r>
    </w:p>
    <w:p w14:paraId="286FCA1C" w14:textId="77777777" w:rsidR="005E1F45" w:rsidRPr="00CC6715" w:rsidRDefault="00CC6715">
      <w:pPr>
        <w:pStyle w:val="Bezodstpw"/>
        <w:jc w:val="center"/>
        <w:rPr>
          <w:rFonts w:ascii="Times New Roman" w:hAnsi="Times New Roman" w:cs="Times New Roman"/>
          <w:b/>
          <w:u w:val="single"/>
        </w:rPr>
      </w:pPr>
      <w:r w:rsidRPr="00CC6715">
        <w:rPr>
          <w:rFonts w:ascii="Times New Roman" w:hAnsi="Times New Roman" w:cs="Times New Roman"/>
          <w:b/>
          <w:u w:val="single"/>
        </w:rPr>
        <w:t xml:space="preserve">Sala w Parku Wodnym </w:t>
      </w:r>
      <w:proofErr w:type="spellStart"/>
      <w:r w:rsidRPr="00CC6715">
        <w:rPr>
          <w:rFonts w:ascii="Times New Roman" w:hAnsi="Times New Roman" w:cs="Times New Roman"/>
          <w:b/>
          <w:u w:val="single"/>
        </w:rPr>
        <w:t>Octopus</w:t>
      </w:r>
      <w:proofErr w:type="spellEnd"/>
    </w:p>
    <w:p w14:paraId="63A9617F" w14:textId="77777777" w:rsidR="005E1F45" w:rsidRPr="00CC6715" w:rsidRDefault="005E1F45">
      <w:pPr>
        <w:pStyle w:val="Bezodstpw"/>
        <w:jc w:val="both"/>
        <w:rPr>
          <w:rFonts w:ascii="Times New Roman" w:hAnsi="Times New Roman" w:cs="Times New Roman"/>
          <w:b/>
          <w:u w:val="single"/>
        </w:rPr>
      </w:pPr>
    </w:p>
    <w:p w14:paraId="740E305B" w14:textId="77777777" w:rsidR="005E1F45" w:rsidRPr="00CC6715" w:rsidRDefault="005E1F45">
      <w:pPr>
        <w:pStyle w:val="Bezodstpw"/>
        <w:jc w:val="both"/>
        <w:rPr>
          <w:rFonts w:ascii="Times New Roman" w:hAnsi="Times New Roman" w:cs="Times New Roman"/>
        </w:rPr>
      </w:pPr>
    </w:p>
    <w:p w14:paraId="5F62107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Porządek posiedzenia:</w:t>
      </w:r>
    </w:p>
    <w:p w14:paraId="501F67F2" w14:textId="77777777" w:rsidR="005E1F45" w:rsidRPr="00CC6715" w:rsidRDefault="00CC6715">
      <w:pPr>
        <w:pStyle w:val="Bezodstpw"/>
        <w:numPr>
          <w:ilvl w:val="0"/>
          <w:numId w:val="1"/>
        </w:numPr>
        <w:jc w:val="both"/>
        <w:rPr>
          <w:rFonts w:ascii="Times New Roman" w:hAnsi="Times New Roman" w:cs="Times New Roman"/>
        </w:rPr>
      </w:pPr>
      <w:r w:rsidRPr="00CC6715">
        <w:rPr>
          <w:rFonts w:ascii="Times New Roman" w:hAnsi="Times New Roman" w:cs="Times New Roman"/>
        </w:rPr>
        <w:t>Otwarcie posiedzenia,</w:t>
      </w:r>
    </w:p>
    <w:p w14:paraId="5FE39544" w14:textId="77777777" w:rsidR="005E1F45" w:rsidRPr="00CC6715" w:rsidRDefault="00CC6715">
      <w:pPr>
        <w:pStyle w:val="Bezodstpw"/>
        <w:numPr>
          <w:ilvl w:val="0"/>
          <w:numId w:val="1"/>
        </w:numPr>
        <w:jc w:val="both"/>
        <w:rPr>
          <w:rFonts w:ascii="Times New Roman" w:hAnsi="Times New Roman" w:cs="Times New Roman"/>
        </w:rPr>
      </w:pPr>
      <w:r w:rsidRPr="00CC6715">
        <w:rPr>
          <w:rFonts w:ascii="Times New Roman" w:hAnsi="Times New Roman" w:cs="Times New Roman"/>
        </w:rPr>
        <w:t>Powitanie gości oraz członków Komisji,</w:t>
      </w:r>
    </w:p>
    <w:p w14:paraId="38E23030" w14:textId="77777777" w:rsidR="005E1F45" w:rsidRPr="00CC6715" w:rsidRDefault="00CC6715">
      <w:pPr>
        <w:pStyle w:val="Bezodstpw"/>
        <w:numPr>
          <w:ilvl w:val="0"/>
          <w:numId w:val="1"/>
        </w:numPr>
        <w:jc w:val="both"/>
        <w:rPr>
          <w:rFonts w:ascii="Times New Roman" w:hAnsi="Times New Roman" w:cs="Times New Roman"/>
        </w:rPr>
      </w:pPr>
      <w:r w:rsidRPr="00CC6715">
        <w:rPr>
          <w:rFonts w:ascii="Times New Roman" w:hAnsi="Times New Roman" w:cs="Times New Roman"/>
        </w:rPr>
        <w:t>Stwierdzenie prawomocności posiedzenia na podstawie listy obecności,</w:t>
      </w:r>
    </w:p>
    <w:p w14:paraId="585F7D26" w14:textId="77777777" w:rsidR="005E1F45" w:rsidRPr="00CC6715" w:rsidRDefault="00CC6715">
      <w:pPr>
        <w:pStyle w:val="Bezodstpw"/>
        <w:numPr>
          <w:ilvl w:val="0"/>
          <w:numId w:val="1"/>
        </w:numPr>
        <w:jc w:val="both"/>
        <w:rPr>
          <w:rFonts w:ascii="Times New Roman" w:hAnsi="Times New Roman" w:cs="Times New Roman"/>
        </w:rPr>
      </w:pPr>
      <w:r w:rsidRPr="00CC6715">
        <w:rPr>
          <w:rFonts w:ascii="Times New Roman" w:hAnsi="Times New Roman" w:cs="Times New Roman"/>
        </w:rPr>
        <w:t>Przyjęcie porządku posiedzenia,</w:t>
      </w:r>
    </w:p>
    <w:p w14:paraId="6251013B" w14:textId="77777777" w:rsidR="005E1F45" w:rsidRPr="00CC6715" w:rsidRDefault="00CC6715">
      <w:pPr>
        <w:pStyle w:val="Bezodstpw"/>
        <w:numPr>
          <w:ilvl w:val="0"/>
          <w:numId w:val="1"/>
        </w:numPr>
        <w:jc w:val="both"/>
        <w:rPr>
          <w:rFonts w:ascii="Times New Roman" w:hAnsi="Times New Roman" w:cs="Times New Roman"/>
        </w:rPr>
      </w:pPr>
      <w:r w:rsidRPr="00CC6715">
        <w:rPr>
          <w:rFonts w:ascii="Times New Roman" w:hAnsi="Times New Roman" w:cs="Times New Roman"/>
        </w:rPr>
        <w:t>Przyjęcie protokołów z posiedzeń Komisji,</w:t>
      </w:r>
    </w:p>
    <w:p w14:paraId="58A919E3" w14:textId="77777777" w:rsidR="005E1F45" w:rsidRPr="00CC6715" w:rsidRDefault="00CC6715">
      <w:pPr>
        <w:pStyle w:val="Bezodstpw"/>
        <w:numPr>
          <w:ilvl w:val="0"/>
          <w:numId w:val="1"/>
        </w:numPr>
        <w:jc w:val="both"/>
        <w:rPr>
          <w:rFonts w:ascii="Times New Roman" w:hAnsi="Times New Roman" w:cs="Times New Roman"/>
        </w:rPr>
      </w:pPr>
      <w:r w:rsidRPr="00CC6715">
        <w:rPr>
          <w:rFonts w:ascii="Times New Roman" w:hAnsi="Times New Roman" w:cs="Times New Roman"/>
        </w:rPr>
        <w:t>Omówienie zmian w komunikacji autobusowej na os. Grzybowym</w:t>
      </w:r>
    </w:p>
    <w:p w14:paraId="6A52F10E" w14:textId="77777777" w:rsidR="005E1F45" w:rsidRPr="00CC6715" w:rsidRDefault="00CC6715">
      <w:pPr>
        <w:pStyle w:val="Bezodstpw"/>
        <w:numPr>
          <w:ilvl w:val="0"/>
          <w:numId w:val="1"/>
        </w:numPr>
        <w:jc w:val="both"/>
        <w:rPr>
          <w:rFonts w:ascii="Times New Roman" w:hAnsi="Times New Roman" w:cs="Times New Roman"/>
        </w:rPr>
      </w:pPr>
      <w:r w:rsidRPr="00CC6715">
        <w:rPr>
          <w:rFonts w:ascii="Times New Roman" w:hAnsi="Times New Roman" w:cs="Times New Roman"/>
        </w:rPr>
        <w:t>Opiniowanie projektów na sesję październikową,</w:t>
      </w:r>
    </w:p>
    <w:p w14:paraId="0AF68CE4" w14:textId="77777777" w:rsidR="005E1F45" w:rsidRPr="00CC6715" w:rsidRDefault="00CC6715">
      <w:pPr>
        <w:pStyle w:val="Bezodstpw"/>
        <w:numPr>
          <w:ilvl w:val="0"/>
          <w:numId w:val="1"/>
        </w:numPr>
        <w:jc w:val="both"/>
        <w:rPr>
          <w:rFonts w:ascii="Times New Roman" w:hAnsi="Times New Roman" w:cs="Times New Roman"/>
        </w:rPr>
      </w:pPr>
      <w:r w:rsidRPr="00CC6715">
        <w:rPr>
          <w:rFonts w:ascii="Times New Roman" w:hAnsi="Times New Roman" w:cs="Times New Roman"/>
        </w:rPr>
        <w:t>Komunikaty, wolne głosy i wnioski,</w:t>
      </w:r>
    </w:p>
    <w:p w14:paraId="2F87C266" w14:textId="77777777" w:rsidR="005E1F45" w:rsidRPr="00CC6715" w:rsidRDefault="00CC6715">
      <w:pPr>
        <w:pStyle w:val="Bezodstpw"/>
        <w:numPr>
          <w:ilvl w:val="0"/>
          <w:numId w:val="1"/>
        </w:numPr>
        <w:jc w:val="both"/>
        <w:rPr>
          <w:rFonts w:ascii="Times New Roman" w:hAnsi="Times New Roman" w:cs="Times New Roman"/>
        </w:rPr>
      </w:pPr>
      <w:r w:rsidRPr="00CC6715">
        <w:rPr>
          <w:rFonts w:ascii="Times New Roman" w:hAnsi="Times New Roman" w:cs="Times New Roman"/>
        </w:rPr>
        <w:t>Zakończenie.</w:t>
      </w:r>
    </w:p>
    <w:p w14:paraId="0639860B" w14:textId="77777777" w:rsidR="005E1F45" w:rsidRPr="00CC6715" w:rsidRDefault="005E1F45">
      <w:pPr>
        <w:pStyle w:val="Bezodstpw"/>
        <w:jc w:val="both"/>
        <w:rPr>
          <w:rFonts w:ascii="Times New Roman" w:hAnsi="Times New Roman" w:cs="Times New Roman"/>
        </w:rPr>
      </w:pPr>
    </w:p>
    <w:p w14:paraId="67D8164E" w14:textId="77777777" w:rsidR="005E1F45" w:rsidRPr="00CC6715" w:rsidRDefault="00CC6715">
      <w:pPr>
        <w:pStyle w:val="Bezodstpw"/>
        <w:jc w:val="both"/>
        <w:rPr>
          <w:rFonts w:ascii="Times New Roman" w:hAnsi="Times New Roman" w:cs="Times New Roman"/>
          <w:i/>
        </w:rPr>
      </w:pPr>
      <w:r w:rsidRPr="00CC6715">
        <w:rPr>
          <w:rFonts w:ascii="Times New Roman" w:hAnsi="Times New Roman" w:cs="Times New Roman"/>
          <w:i/>
        </w:rPr>
        <w:t>Protokół został sporządzony w oparciu o nagranie audio z posiedzenia Komisji Porządku Publicznego, Ochrony Środowiska i Spraw Komunalnych.</w:t>
      </w:r>
    </w:p>
    <w:p w14:paraId="67DCA505" w14:textId="77777777" w:rsidR="005E1F45" w:rsidRPr="00CC6715" w:rsidRDefault="005E1F45">
      <w:pPr>
        <w:pStyle w:val="Bezodstpw"/>
        <w:jc w:val="both"/>
        <w:rPr>
          <w:rFonts w:ascii="Times New Roman" w:hAnsi="Times New Roman" w:cs="Times New Roman"/>
        </w:rPr>
      </w:pPr>
    </w:p>
    <w:p w14:paraId="16B3A63B" w14:textId="77777777" w:rsidR="005E1F45" w:rsidRPr="00CC6715" w:rsidRDefault="00CC6715">
      <w:pPr>
        <w:pStyle w:val="Bezodstpw"/>
        <w:jc w:val="both"/>
        <w:rPr>
          <w:rFonts w:ascii="Times New Roman" w:hAnsi="Times New Roman" w:cs="Times New Roman"/>
          <w:b/>
        </w:rPr>
      </w:pPr>
      <w:r w:rsidRPr="00CC6715">
        <w:rPr>
          <w:rFonts w:ascii="Times New Roman" w:hAnsi="Times New Roman" w:cs="Times New Roman"/>
          <w:b/>
        </w:rPr>
        <w:t>Ad. 1-3.</w:t>
      </w:r>
    </w:p>
    <w:p w14:paraId="04FCF11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 xml:space="preserve">Wiceprzewodniczący Komisji Porządku Publicznego, Ochrony Środowiska i Spraw Komunalnych R. Rozwadowski otworzył posiedzenie Komisji w dniu 27 października 2021 r. o godz. 17:30, które odbyło się w sali konferencyjnej </w:t>
      </w:r>
      <w:proofErr w:type="spellStart"/>
      <w:r w:rsidRPr="00CC6715">
        <w:rPr>
          <w:rFonts w:ascii="Times New Roman" w:hAnsi="Times New Roman" w:cs="Times New Roman"/>
        </w:rPr>
        <w:t>Octopus</w:t>
      </w:r>
      <w:proofErr w:type="spellEnd"/>
      <w:r w:rsidRPr="00CC6715">
        <w:rPr>
          <w:rFonts w:ascii="Times New Roman" w:hAnsi="Times New Roman" w:cs="Times New Roman"/>
        </w:rPr>
        <w:t xml:space="preserve"> w Suchym Lesie, witając członków Komisji oraz zgromadzonych gości.</w:t>
      </w:r>
    </w:p>
    <w:p w14:paraId="76BAAA8B" w14:textId="77777777" w:rsidR="005E1F45" w:rsidRPr="00CC6715" w:rsidRDefault="005E1F45">
      <w:pPr>
        <w:pStyle w:val="Bezodstpw"/>
        <w:jc w:val="both"/>
        <w:rPr>
          <w:rFonts w:ascii="Times New Roman" w:hAnsi="Times New Roman" w:cs="Times New Roman"/>
          <w:b/>
        </w:rPr>
      </w:pPr>
    </w:p>
    <w:p w14:paraId="722D7B7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Następnie Wiceprzewodniczący stwierdził prawomocność posiedzenia na podstawie listy obecności – 4 członków komisji obecnych, 2 radnych nieobecnych. W posiedzeniu uczestniczyli również Radna I. </w:t>
      </w:r>
      <w:proofErr w:type="spellStart"/>
      <w:r w:rsidRPr="00CC6715">
        <w:rPr>
          <w:rFonts w:ascii="Times New Roman" w:hAnsi="Times New Roman" w:cs="Times New Roman"/>
        </w:rPr>
        <w:t>Koźlicka</w:t>
      </w:r>
      <w:proofErr w:type="spellEnd"/>
      <w:r w:rsidRPr="00CC6715">
        <w:rPr>
          <w:rFonts w:ascii="Times New Roman" w:hAnsi="Times New Roman" w:cs="Times New Roman"/>
        </w:rPr>
        <w:t xml:space="preserve">, Radny K. Łączkowski, Urzędnik Referatu Komunalnego D. Torba, Urzędnik Referatu Komunalnego J. Klimczewski, Przewodniczący Zarządu Osiedla Grzybowego J. Dudkiewicz oraz Mieszkańcy Osiedla Grzybowego. </w:t>
      </w:r>
    </w:p>
    <w:p w14:paraId="55E7B1A5" w14:textId="77777777" w:rsidR="005E1F45" w:rsidRPr="00CC6715" w:rsidRDefault="005E1F45">
      <w:pPr>
        <w:pStyle w:val="Bezodstpw"/>
        <w:jc w:val="both"/>
        <w:rPr>
          <w:rFonts w:ascii="Times New Roman" w:hAnsi="Times New Roman" w:cs="Times New Roman"/>
        </w:rPr>
      </w:pPr>
    </w:p>
    <w:p w14:paraId="3496E02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Ad. 4.</w:t>
      </w:r>
    </w:p>
    <w:p w14:paraId="1B232B5E" w14:textId="784B493B"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zawnioskowała o zmianę porządku posiedzenia. Przesunięcie punktu dot. opiniowania projektów uchwał na sesję październikową przed punktem dot. omówienia zmian w komunikacji autobusowej na os. Grzybowym. Ponadto Przewodnicząca Rady wskazała, że Komisja zebrała się w celu omówienia pisma dotyczącego zmian w</w:t>
      </w:r>
      <w:r w:rsidR="0031345B">
        <w:rPr>
          <w:rFonts w:ascii="Times New Roman" w:hAnsi="Times New Roman" w:cs="Times New Roman"/>
        </w:rPr>
        <w:t> </w:t>
      </w:r>
      <w:r w:rsidRPr="00CC6715">
        <w:rPr>
          <w:rFonts w:ascii="Times New Roman" w:hAnsi="Times New Roman" w:cs="Times New Roman"/>
        </w:rPr>
        <w:t xml:space="preserve">komunikacji na os. Grzybowym a nie w celu omówienia samych zmian. </w:t>
      </w:r>
    </w:p>
    <w:p w14:paraId="2F4362C8" w14:textId="77777777" w:rsidR="005E1F45" w:rsidRPr="00CC6715" w:rsidRDefault="005E1F45">
      <w:pPr>
        <w:pStyle w:val="Bezodstpw"/>
        <w:jc w:val="both"/>
        <w:rPr>
          <w:rFonts w:ascii="Times New Roman" w:hAnsi="Times New Roman" w:cs="Times New Roman"/>
        </w:rPr>
      </w:pPr>
    </w:p>
    <w:p w14:paraId="47315DE2"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 xml:space="preserve">Nowy porządek posiedzenia. </w:t>
      </w:r>
    </w:p>
    <w:p w14:paraId="4BEB8F07" w14:textId="77777777" w:rsidR="005E1F45" w:rsidRPr="00CC6715" w:rsidRDefault="00CC6715">
      <w:pPr>
        <w:pStyle w:val="Bezodstpw"/>
        <w:numPr>
          <w:ilvl w:val="0"/>
          <w:numId w:val="2"/>
        </w:numPr>
        <w:jc w:val="both"/>
        <w:rPr>
          <w:rFonts w:ascii="Times New Roman" w:hAnsi="Times New Roman" w:cs="Times New Roman"/>
        </w:rPr>
      </w:pPr>
      <w:r w:rsidRPr="00CC6715">
        <w:rPr>
          <w:rFonts w:ascii="Times New Roman" w:hAnsi="Times New Roman" w:cs="Times New Roman"/>
        </w:rPr>
        <w:t>Otwarcie posiedzenia,</w:t>
      </w:r>
    </w:p>
    <w:p w14:paraId="26DAD6E9" w14:textId="77777777" w:rsidR="005E1F45" w:rsidRPr="00CC6715" w:rsidRDefault="00CC6715">
      <w:pPr>
        <w:pStyle w:val="Bezodstpw"/>
        <w:numPr>
          <w:ilvl w:val="0"/>
          <w:numId w:val="2"/>
        </w:numPr>
        <w:jc w:val="both"/>
        <w:rPr>
          <w:rFonts w:ascii="Times New Roman" w:hAnsi="Times New Roman" w:cs="Times New Roman"/>
        </w:rPr>
      </w:pPr>
      <w:r w:rsidRPr="00CC6715">
        <w:rPr>
          <w:rFonts w:ascii="Times New Roman" w:hAnsi="Times New Roman" w:cs="Times New Roman"/>
        </w:rPr>
        <w:t>Powitanie gości oraz członków Komisji,</w:t>
      </w:r>
    </w:p>
    <w:p w14:paraId="34737A8B" w14:textId="77777777" w:rsidR="005E1F45" w:rsidRPr="00CC6715" w:rsidRDefault="00CC6715">
      <w:pPr>
        <w:pStyle w:val="Bezodstpw"/>
        <w:numPr>
          <w:ilvl w:val="0"/>
          <w:numId w:val="2"/>
        </w:numPr>
        <w:jc w:val="both"/>
        <w:rPr>
          <w:rFonts w:ascii="Times New Roman" w:hAnsi="Times New Roman" w:cs="Times New Roman"/>
        </w:rPr>
      </w:pPr>
      <w:r w:rsidRPr="00CC6715">
        <w:rPr>
          <w:rFonts w:ascii="Times New Roman" w:hAnsi="Times New Roman" w:cs="Times New Roman"/>
        </w:rPr>
        <w:t>Stwierdzenie prawomocności posiedzenia na podstawie listy obecności,</w:t>
      </w:r>
    </w:p>
    <w:p w14:paraId="4D30EE6D" w14:textId="77777777" w:rsidR="005E1F45" w:rsidRPr="00CC6715" w:rsidRDefault="00CC6715">
      <w:pPr>
        <w:pStyle w:val="Bezodstpw"/>
        <w:numPr>
          <w:ilvl w:val="0"/>
          <w:numId w:val="2"/>
        </w:numPr>
        <w:jc w:val="both"/>
        <w:rPr>
          <w:rFonts w:ascii="Times New Roman" w:hAnsi="Times New Roman" w:cs="Times New Roman"/>
        </w:rPr>
      </w:pPr>
      <w:r w:rsidRPr="00CC6715">
        <w:rPr>
          <w:rFonts w:ascii="Times New Roman" w:hAnsi="Times New Roman" w:cs="Times New Roman"/>
        </w:rPr>
        <w:t>Przyjęcie porządku posiedzenia,</w:t>
      </w:r>
    </w:p>
    <w:p w14:paraId="6937B3D2" w14:textId="77777777" w:rsidR="005E1F45" w:rsidRPr="00CC6715" w:rsidRDefault="00CC6715">
      <w:pPr>
        <w:pStyle w:val="Bezodstpw"/>
        <w:numPr>
          <w:ilvl w:val="0"/>
          <w:numId w:val="2"/>
        </w:numPr>
        <w:jc w:val="both"/>
        <w:rPr>
          <w:rFonts w:ascii="Times New Roman" w:hAnsi="Times New Roman" w:cs="Times New Roman"/>
        </w:rPr>
      </w:pPr>
      <w:r w:rsidRPr="00CC6715">
        <w:rPr>
          <w:rFonts w:ascii="Times New Roman" w:hAnsi="Times New Roman" w:cs="Times New Roman"/>
        </w:rPr>
        <w:t>Przyjęcie protokołów z posiedzeń Komisji,</w:t>
      </w:r>
    </w:p>
    <w:p w14:paraId="18FA7288" w14:textId="77777777" w:rsidR="005E1F45" w:rsidRPr="00CC6715" w:rsidRDefault="00CC6715">
      <w:pPr>
        <w:pStyle w:val="Bezodstpw"/>
        <w:numPr>
          <w:ilvl w:val="0"/>
          <w:numId w:val="2"/>
        </w:numPr>
        <w:jc w:val="both"/>
        <w:rPr>
          <w:rFonts w:ascii="Times New Roman" w:hAnsi="Times New Roman" w:cs="Times New Roman"/>
        </w:rPr>
      </w:pPr>
      <w:r w:rsidRPr="00CC6715">
        <w:rPr>
          <w:rFonts w:ascii="Times New Roman" w:hAnsi="Times New Roman" w:cs="Times New Roman"/>
        </w:rPr>
        <w:t>Opiniowanie projektów na sesję październikową,</w:t>
      </w:r>
    </w:p>
    <w:p w14:paraId="5B088CD1" w14:textId="77777777" w:rsidR="005E1F45" w:rsidRPr="00CC6715" w:rsidRDefault="00CC6715">
      <w:pPr>
        <w:pStyle w:val="Bezodstpw"/>
        <w:numPr>
          <w:ilvl w:val="0"/>
          <w:numId w:val="2"/>
        </w:numPr>
        <w:jc w:val="both"/>
        <w:rPr>
          <w:rFonts w:ascii="Times New Roman" w:hAnsi="Times New Roman" w:cs="Times New Roman"/>
        </w:rPr>
      </w:pPr>
      <w:r w:rsidRPr="00CC6715">
        <w:rPr>
          <w:rFonts w:ascii="Times New Roman" w:hAnsi="Times New Roman" w:cs="Times New Roman"/>
        </w:rPr>
        <w:t>Omówienie pisma dot. zmian w komunikacji autobusowej na os. Grzybowym,</w:t>
      </w:r>
    </w:p>
    <w:p w14:paraId="720F1DB7" w14:textId="77777777" w:rsidR="005E1F45" w:rsidRPr="00CC6715" w:rsidRDefault="00CC6715">
      <w:pPr>
        <w:pStyle w:val="Bezodstpw"/>
        <w:numPr>
          <w:ilvl w:val="0"/>
          <w:numId w:val="2"/>
        </w:numPr>
        <w:jc w:val="both"/>
        <w:rPr>
          <w:rFonts w:ascii="Times New Roman" w:hAnsi="Times New Roman" w:cs="Times New Roman"/>
        </w:rPr>
      </w:pPr>
      <w:r w:rsidRPr="00CC6715">
        <w:rPr>
          <w:rFonts w:ascii="Times New Roman" w:hAnsi="Times New Roman" w:cs="Times New Roman"/>
        </w:rPr>
        <w:t>Komunikaty, wolne głosy i wnioski,</w:t>
      </w:r>
    </w:p>
    <w:p w14:paraId="48F3F5FB" w14:textId="77777777" w:rsidR="005E1F45" w:rsidRPr="00CC6715" w:rsidRDefault="00CC6715">
      <w:pPr>
        <w:pStyle w:val="Bezodstpw"/>
        <w:numPr>
          <w:ilvl w:val="0"/>
          <w:numId w:val="2"/>
        </w:numPr>
        <w:jc w:val="both"/>
        <w:rPr>
          <w:rFonts w:ascii="Times New Roman" w:hAnsi="Times New Roman" w:cs="Times New Roman"/>
        </w:rPr>
      </w:pPr>
      <w:r w:rsidRPr="00CC6715">
        <w:rPr>
          <w:rFonts w:ascii="Times New Roman" w:hAnsi="Times New Roman" w:cs="Times New Roman"/>
        </w:rPr>
        <w:t>Zakończenie.</w:t>
      </w:r>
    </w:p>
    <w:p w14:paraId="52308BCE" w14:textId="77777777" w:rsidR="005E1F45" w:rsidRPr="00CC6715" w:rsidRDefault="005E1F45">
      <w:pPr>
        <w:pStyle w:val="Bezodstpw"/>
        <w:jc w:val="both"/>
        <w:rPr>
          <w:rFonts w:ascii="Times New Roman" w:hAnsi="Times New Roman" w:cs="Times New Roman"/>
        </w:rPr>
      </w:pPr>
    </w:p>
    <w:p w14:paraId="2B702DB6"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 xml:space="preserve">Wiceprzewodniczący </w:t>
      </w:r>
      <w:proofErr w:type="spellStart"/>
      <w:r w:rsidRPr="00CC6715">
        <w:rPr>
          <w:rFonts w:ascii="Times New Roman" w:hAnsi="Times New Roman" w:cs="Times New Roman"/>
        </w:rPr>
        <w:t>KPPOŚiSK</w:t>
      </w:r>
      <w:proofErr w:type="spellEnd"/>
      <w:r w:rsidRPr="00CC6715">
        <w:rPr>
          <w:rFonts w:ascii="Times New Roman" w:hAnsi="Times New Roman" w:cs="Times New Roman"/>
        </w:rPr>
        <w:t xml:space="preserve"> R. Rozwadowski zarządził głosowanie w sprawie przyjęcia porządku posiedzenia ze zmianami.</w:t>
      </w:r>
    </w:p>
    <w:p w14:paraId="09966AB9"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W głosowaniu udział brało 4 Radnych.</w:t>
      </w:r>
    </w:p>
    <w:p w14:paraId="6A88F93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Za – 4, Przeciw – 0, Wstrzymujących się – 0.</w:t>
      </w:r>
    </w:p>
    <w:p w14:paraId="23CECF03"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Komisja jednogłośnie przyjęła porządek posiedzenia.</w:t>
      </w:r>
    </w:p>
    <w:p w14:paraId="4FE879DC" w14:textId="77777777" w:rsidR="005E1F45" w:rsidRPr="00CC6715" w:rsidRDefault="00CC6715">
      <w:pPr>
        <w:pStyle w:val="Bezodstpw"/>
        <w:jc w:val="both"/>
        <w:rPr>
          <w:rFonts w:ascii="Times New Roman" w:hAnsi="Times New Roman" w:cs="Times New Roman"/>
          <w:b/>
        </w:rPr>
      </w:pPr>
      <w:r w:rsidRPr="00CC6715">
        <w:rPr>
          <w:rFonts w:ascii="Times New Roman" w:hAnsi="Times New Roman" w:cs="Times New Roman"/>
          <w:b/>
        </w:rPr>
        <w:lastRenderedPageBreak/>
        <w:t>Ad. 5.</w:t>
      </w:r>
    </w:p>
    <w:p w14:paraId="2497C99C"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 xml:space="preserve">Wobec braku uwag do protokołu Wiceprzewodniczący </w:t>
      </w:r>
      <w:proofErr w:type="spellStart"/>
      <w:r w:rsidRPr="00CC6715">
        <w:rPr>
          <w:rFonts w:ascii="Times New Roman" w:hAnsi="Times New Roman" w:cs="Times New Roman"/>
        </w:rPr>
        <w:t>KPPOŚiSK</w:t>
      </w:r>
      <w:proofErr w:type="spellEnd"/>
      <w:r w:rsidRPr="00CC6715">
        <w:rPr>
          <w:rFonts w:ascii="Times New Roman" w:hAnsi="Times New Roman" w:cs="Times New Roman"/>
        </w:rPr>
        <w:t xml:space="preserve"> R. Rozwadowski zarządził głosowanie w sprawie przyjęcia protokołu z posiedzenia Komisji Porządku Publicznego, Ochrony Środowiska i Spraw Komunalnych w dniu 8 września 2021 r. </w:t>
      </w:r>
    </w:p>
    <w:p w14:paraId="6E1E339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W głosowaniu udział brało 4 Radnych.</w:t>
      </w:r>
    </w:p>
    <w:p w14:paraId="17AE4AD4"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Za – 2, Przeciw – 0, Wstrzymujących się – 2.</w:t>
      </w:r>
    </w:p>
    <w:p w14:paraId="14795D3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Protokół został przyjęty.</w:t>
      </w:r>
    </w:p>
    <w:p w14:paraId="0EF8E0CB" w14:textId="77777777" w:rsidR="005E1F45" w:rsidRPr="00CC6715" w:rsidRDefault="005E1F45">
      <w:pPr>
        <w:pStyle w:val="Bezodstpw"/>
        <w:jc w:val="both"/>
        <w:rPr>
          <w:rFonts w:ascii="Times New Roman" w:hAnsi="Times New Roman" w:cs="Times New Roman"/>
        </w:rPr>
      </w:pPr>
    </w:p>
    <w:p w14:paraId="7CD483D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 xml:space="preserve">Wobec braku uwag do protokołu Wiceprzewodniczący </w:t>
      </w:r>
      <w:proofErr w:type="spellStart"/>
      <w:r w:rsidRPr="00CC6715">
        <w:rPr>
          <w:rFonts w:ascii="Times New Roman" w:hAnsi="Times New Roman" w:cs="Times New Roman"/>
        </w:rPr>
        <w:t>KPPOŚiSK</w:t>
      </w:r>
      <w:proofErr w:type="spellEnd"/>
      <w:r w:rsidRPr="00CC6715">
        <w:rPr>
          <w:rFonts w:ascii="Times New Roman" w:hAnsi="Times New Roman" w:cs="Times New Roman"/>
        </w:rPr>
        <w:t xml:space="preserve"> R. Rozwadowski zarządził głosowanie w sprawie przyjęcia protokołu z posiedzenia Komisji Porządku Publicznego, Ochrony Środowiska i Spraw Komunalnych w dniu 29 września 2021 r. </w:t>
      </w:r>
    </w:p>
    <w:p w14:paraId="7FD3B75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W głosowaniu udział brało 4 Radnych.</w:t>
      </w:r>
    </w:p>
    <w:p w14:paraId="782E2AD9"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Za – 3, Przeciw – 0, Wstrzymujących się – 1.</w:t>
      </w:r>
    </w:p>
    <w:p w14:paraId="1E2EAC5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Protokół został przyjęty.</w:t>
      </w:r>
    </w:p>
    <w:p w14:paraId="7F97240E" w14:textId="77777777" w:rsidR="005E1F45" w:rsidRPr="00CC6715" w:rsidRDefault="005E1F45">
      <w:pPr>
        <w:pStyle w:val="Bezodstpw"/>
        <w:jc w:val="both"/>
        <w:rPr>
          <w:rFonts w:ascii="Times New Roman" w:hAnsi="Times New Roman" w:cs="Times New Roman"/>
        </w:rPr>
      </w:pPr>
    </w:p>
    <w:p w14:paraId="644F16BC" w14:textId="77777777" w:rsidR="005E1F45" w:rsidRPr="00CC6715" w:rsidRDefault="00CC6715">
      <w:pPr>
        <w:pStyle w:val="Bezodstpw"/>
        <w:jc w:val="both"/>
        <w:rPr>
          <w:rFonts w:ascii="Times New Roman" w:hAnsi="Times New Roman" w:cs="Times New Roman"/>
          <w:b/>
        </w:rPr>
      </w:pPr>
      <w:r w:rsidRPr="00CC6715">
        <w:rPr>
          <w:rFonts w:ascii="Times New Roman" w:hAnsi="Times New Roman" w:cs="Times New Roman"/>
          <w:b/>
        </w:rPr>
        <w:t>Ad. 6.</w:t>
      </w:r>
    </w:p>
    <w:p w14:paraId="492808A2" w14:textId="77777777" w:rsidR="005E1F45" w:rsidRPr="00CC6715" w:rsidRDefault="00CC6715">
      <w:pPr>
        <w:pStyle w:val="Bezodstpw"/>
        <w:numPr>
          <w:ilvl w:val="0"/>
          <w:numId w:val="3"/>
        </w:numPr>
        <w:jc w:val="both"/>
        <w:rPr>
          <w:rFonts w:ascii="Times New Roman" w:hAnsi="Times New Roman" w:cs="Times New Roman"/>
          <w:b/>
        </w:rPr>
      </w:pPr>
      <w:r w:rsidRPr="00CC6715">
        <w:rPr>
          <w:rFonts w:ascii="Times New Roman" w:hAnsi="Times New Roman" w:cs="Times New Roman"/>
          <w:b/>
        </w:rPr>
        <w:t xml:space="preserve">Projekt uchwały </w:t>
      </w:r>
      <w:proofErr w:type="spellStart"/>
      <w:r w:rsidRPr="00CC6715">
        <w:rPr>
          <w:rFonts w:ascii="Times New Roman" w:hAnsi="Times New Roman" w:cs="Times New Roman"/>
          <w:b/>
        </w:rPr>
        <w:t>ws</w:t>
      </w:r>
      <w:proofErr w:type="spellEnd"/>
      <w:r w:rsidRPr="00CC6715">
        <w:rPr>
          <w:rFonts w:ascii="Times New Roman" w:hAnsi="Times New Roman" w:cs="Times New Roman"/>
          <w:b/>
        </w:rPr>
        <w:t xml:space="preserve">. podjęcia uchwały </w:t>
      </w:r>
      <w:proofErr w:type="spellStart"/>
      <w:r w:rsidRPr="00CC6715">
        <w:rPr>
          <w:rFonts w:ascii="Times New Roman" w:hAnsi="Times New Roman" w:cs="Times New Roman"/>
          <w:b/>
        </w:rPr>
        <w:t>ws</w:t>
      </w:r>
      <w:proofErr w:type="spellEnd"/>
      <w:r w:rsidRPr="00CC6715">
        <w:rPr>
          <w:rFonts w:ascii="Times New Roman" w:hAnsi="Times New Roman" w:cs="Times New Roman"/>
          <w:b/>
        </w:rPr>
        <w:t xml:space="preserve">. uzgodnienia prac pielęgnacyjnych na pomniku przyrody – </w:t>
      </w:r>
      <w:proofErr w:type="spellStart"/>
      <w:r w:rsidRPr="00CC6715">
        <w:rPr>
          <w:rFonts w:ascii="Times New Roman" w:hAnsi="Times New Roman" w:cs="Times New Roman"/>
          <w:b/>
        </w:rPr>
        <w:t>dębie</w:t>
      </w:r>
      <w:proofErr w:type="spellEnd"/>
      <w:r w:rsidRPr="00CC6715">
        <w:rPr>
          <w:rFonts w:ascii="Times New Roman" w:hAnsi="Times New Roman" w:cs="Times New Roman"/>
          <w:b/>
        </w:rPr>
        <w:t xml:space="preserve"> szypułkowym pod nazwą „Dąb Gajowy” przy ul. Gajowej w Suchym Lesie</w:t>
      </w:r>
    </w:p>
    <w:p w14:paraId="1FDFFCA1" w14:textId="77777777" w:rsidR="005E1F45" w:rsidRPr="00CC6715" w:rsidRDefault="005E1F45">
      <w:pPr>
        <w:pStyle w:val="Bezodstpw"/>
        <w:jc w:val="both"/>
        <w:rPr>
          <w:rFonts w:ascii="Times New Roman" w:hAnsi="Times New Roman" w:cs="Times New Roman"/>
          <w:b/>
        </w:rPr>
      </w:pPr>
    </w:p>
    <w:p w14:paraId="6EEB74C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poinformowała, że prace pielęgnacyjne polegać będą na przycięciu okazu jednak z uwagi na status pomnika przyrody nie może się to odbyć bez uchwały Rady Gminy. </w:t>
      </w:r>
    </w:p>
    <w:p w14:paraId="59EC7473" w14:textId="77777777" w:rsidR="005E1F45" w:rsidRPr="00CC6715" w:rsidRDefault="005E1F45">
      <w:pPr>
        <w:pStyle w:val="Bezodstpw"/>
        <w:jc w:val="both"/>
      </w:pPr>
    </w:p>
    <w:p w14:paraId="5F3C3E69"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 xml:space="preserve">Komisja przystąpiła do głosowania za wydaniem pozytywnej opinii w sprawie podjęcia uchwały </w:t>
      </w:r>
      <w:proofErr w:type="spellStart"/>
      <w:r w:rsidRPr="00CC6715">
        <w:rPr>
          <w:rFonts w:ascii="Times New Roman" w:hAnsi="Times New Roman" w:cs="Times New Roman"/>
        </w:rPr>
        <w:t>ws</w:t>
      </w:r>
      <w:proofErr w:type="spellEnd"/>
      <w:r w:rsidRPr="00CC6715">
        <w:rPr>
          <w:rFonts w:ascii="Times New Roman" w:hAnsi="Times New Roman" w:cs="Times New Roman"/>
        </w:rPr>
        <w:t xml:space="preserve">. uzgodnienia prac pielęgnacyjnych na pomniku przyrody – </w:t>
      </w:r>
      <w:proofErr w:type="spellStart"/>
      <w:r w:rsidRPr="00CC6715">
        <w:rPr>
          <w:rFonts w:ascii="Times New Roman" w:hAnsi="Times New Roman" w:cs="Times New Roman"/>
        </w:rPr>
        <w:t>dębie</w:t>
      </w:r>
      <w:proofErr w:type="spellEnd"/>
      <w:r w:rsidRPr="00CC6715">
        <w:rPr>
          <w:rFonts w:ascii="Times New Roman" w:hAnsi="Times New Roman" w:cs="Times New Roman"/>
        </w:rPr>
        <w:t xml:space="preserve"> szypułkowym pod nazwą „Dąb Gajowy” przy ul. Gajowej w Suchym Lesie.</w:t>
      </w:r>
    </w:p>
    <w:p w14:paraId="25332BCC"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W głosowaniu udział brało 4 Radnych</w:t>
      </w:r>
    </w:p>
    <w:p w14:paraId="3723E8E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Za – 4, Przeciw – 0, Wstrzymujących się – 0.</w:t>
      </w:r>
    </w:p>
    <w:p w14:paraId="77ABD8A9"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 xml:space="preserve">Projekt uchwały został zaopiniowany pozytywnie.  </w:t>
      </w:r>
    </w:p>
    <w:p w14:paraId="16A3C24F" w14:textId="77777777" w:rsidR="005E1F45" w:rsidRPr="00CC6715" w:rsidRDefault="005E1F45">
      <w:pPr>
        <w:pStyle w:val="Bezodstpw"/>
        <w:jc w:val="both"/>
        <w:rPr>
          <w:rFonts w:ascii="Times New Roman" w:hAnsi="Times New Roman" w:cs="Times New Roman"/>
          <w:b/>
        </w:rPr>
      </w:pPr>
    </w:p>
    <w:p w14:paraId="23620E5E" w14:textId="77777777" w:rsidR="005E1F45" w:rsidRPr="00CC6715" w:rsidRDefault="00CC6715">
      <w:pPr>
        <w:pStyle w:val="Bezodstpw"/>
        <w:jc w:val="both"/>
      </w:pPr>
      <w:r w:rsidRPr="00CC6715">
        <w:rPr>
          <w:rFonts w:ascii="Times New Roman" w:hAnsi="Times New Roman" w:cs="Times New Roman"/>
          <w:b/>
        </w:rPr>
        <w:t>Ad. 7.</w:t>
      </w:r>
    </w:p>
    <w:p w14:paraId="03CDF26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w:t>
      </w:r>
      <w:r w:rsidRPr="00CC6715">
        <w:rPr>
          <w:rFonts w:ascii="Times New Roman" w:hAnsi="Times New Roman" w:cs="Times New Roman"/>
        </w:rPr>
        <w:t xml:space="preserve"> poinformował, że do Urzędu wpłynęło pismo mieszkańca os. Grzybowego z ulicy Sosnowej </w:t>
      </w:r>
      <w:proofErr w:type="spellStart"/>
      <w:r w:rsidRPr="00CC6715">
        <w:rPr>
          <w:rFonts w:ascii="Times New Roman" w:hAnsi="Times New Roman" w:cs="Times New Roman"/>
        </w:rPr>
        <w:t>ws</w:t>
      </w:r>
      <w:proofErr w:type="spellEnd"/>
      <w:r w:rsidRPr="00CC6715">
        <w:rPr>
          <w:rFonts w:ascii="Times New Roman" w:hAnsi="Times New Roman" w:cs="Times New Roman"/>
        </w:rPr>
        <w:t xml:space="preserve">. komunikacji autobusowej na osiedlu. Zaproszeni zostali goście w celu przedstawienia zagadnienia. Wiceprzewodniczący przekazał głos Urzędnikom. </w:t>
      </w:r>
    </w:p>
    <w:p w14:paraId="0EDA4E57" w14:textId="6251F055"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wskazał, że w Gminie Suchy Las od 2013 r. organizatorem, zarządcom komunikacji publicznej jest Zarząd Transportu Miejskiego w Poznaniu, który układa rozkłady jazdy, nadzoruje i organizuje ruch komunikacji autobusowej w Gminie Suchy Las. Wskazał, że Urząd bezpośrednio współpracuje z ZTM, z którym Gmina ma podpisaną umowę dotacyjną, która w bieżącym roku osiąga 7,5 mln zł. Urzędnik D. Torba dodał, że autobusy po Gminie wykonują 1 mln 150 tys. km w skali roku. Wskazał, że od dłuższego czasu schematy linii czy rozkłady jazdy na terenie Gminy się nie zmieniały wprowadzano jedynie korekty. Dodał, że jedna z większych zmian miała miejsce w 2018 r., gdy została usunięta jedna z linii z uwagi na małe zainteresowanie pasażerów. Linia ta została włączona do innej. Urzędnik D. Torba wskazał, że na bieżącym spotkaniu omówiona zostanie kwestia linii autobusowej 901, której schemat do tej pory biegł od Złotnik Osiedle, przejeżdżał przez Park Nikiel, następnie wracał na Obornicką, przejeżdżał przez Powstańców Wielkopolskich w Suchym Lesie następnie przez centrum Suchego Lasu dojeżdżając do os. Sobieskiego w Poznaniu. Podkreślił, że</w:t>
      </w:r>
      <w:r w:rsidR="0031345B">
        <w:rPr>
          <w:rFonts w:ascii="Times New Roman" w:hAnsi="Times New Roman" w:cs="Times New Roman"/>
        </w:rPr>
        <w:t> </w:t>
      </w:r>
      <w:r w:rsidRPr="00CC6715">
        <w:rPr>
          <w:rFonts w:ascii="Times New Roman" w:hAnsi="Times New Roman" w:cs="Times New Roman"/>
        </w:rPr>
        <w:t>opiniowanie zmian na linii 901 czy rozmowy na ten temat pojawiały się między Urzędem Gminy a</w:t>
      </w:r>
      <w:r w:rsidR="0031345B">
        <w:rPr>
          <w:rFonts w:ascii="Times New Roman" w:hAnsi="Times New Roman" w:cs="Times New Roman"/>
        </w:rPr>
        <w:t> </w:t>
      </w:r>
      <w:r w:rsidRPr="00CC6715">
        <w:rPr>
          <w:rFonts w:ascii="Times New Roman" w:hAnsi="Times New Roman" w:cs="Times New Roman"/>
        </w:rPr>
        <w:t xml:space="preserve">ZTM wielokrotnie co podkreślał na Komisji Skarg, gdzie była omawiana skarga w tej sprawie. Podkreślił, że wprowadzono nieistotną zmianę na końcówce linii 901 wprowadzając ruch linii 901 os. Grzybowym przybliżając mieszkańcom możliwość korzystania z autobusu tworząc 4 dodatkowe przystanki (2 lewoskrętne i 2 prawoskrętne). Urzędnik wskazał, genezę pojawienia się autobusu linii 901 na os. Grzybowym. </w:t>
      </w:r>
    </w:p>
    <w:p w14:paraId="67FC140E"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stwierdziła, że linia 901 kursuje przez Suchy Las Wschód na os. Sobieskiego od dawna. Spytała o wykorzystanie pętli autobusowej w Suchym Lesie Wschód. </w:t>
      </w:r>
    </w:p>
    <w:p w14:paraId="4C9A3C9E" w14:textId="139A3661"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lastRenderedPageBreak/>
        <w:t xml:space="preserve">Urzędnik RK D. Torba </w:t>
      </w:r>
      <w:r w:rsidRPr="00CC6715">
        <w:rPr>
          <w:rFonts w:ascii="Times New Roman" w:hAnsi="Times New Roman" w:cs="Times New Roman"/>
        </w:rPr>
        <w:t>wskazał, że linia 901 ma schemat, w który wprowadzono wjazd tzw. kieszeniowy, który od ulicy Leśnej wjeżdża do pętli Suchy Las działki. Zostało to wprowadzone przy zmianach w 2018 r. pozwalając uczniom z Suchego Lasu Wschód na dojazd do szkoły. Urzędnik dodał, że linia 901 zgodnie z obserwacjami, pozwala dojechać pracownikom z Poznania do Parku Nikiel i</w:t>
      </w:r>
      <w:r w:rsidR="0031345B">
        <w:rPr>
          <w:rFonts w:ascii="Times New Roman" w:hAnsi="Times New Roman" w:cs="Times New Roman"/>
        </w:rPr>
        <w:t> </w:t>
      </w:r>
      <w:r w:rsidRPr="00CC6715">
        <w:rPr>
          <w:rFonts w:ascii="Times New Roman" w:hAnsi="Times New Roman" w:cs="Times New Roman"/>
        </w:rPr>
        <w:t>to</w:t>
      </w:r>
      <w:r w:rsidR="0031345B">
        <w:rPr>
          <w:rFonts w:ascii="Times New Roman" w:hAnsi="Times New Roman" w:cs="Times New Roman"/>
        </w:rPr>
        <w:t> </w:t>
      </w:r>
      <w:r w:rsidRPr="00CC6715">
        <w:rPr>
          <w:rFonts w:ascii="Times New Roman" w:hAnsi="Times New Roman" w:cs="Times New Roman"/>
        </w:rPr>
        <w:t xml:space="preserve">jest główny kierunek ruchu z os. Sobieskiego na Złotniki Osiedle. Ponadto jest głównym, bezpiecznym transportem dla dzieci w celu dojazdu do szkoły nr 2 w Suchym Lesie zarówno z Suchego Lasu Wschód jak i z os. Grzybowego. </w:t>
      </w:r>
    </w:p>
    <w:p w14:paraId="541469F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spytała czy końcowa pętla pozostała w Złotnikach Osiedle. </w:t>
      </w:r>
    </w:p>
    <w:p w14:paraId="2E3115A6" w14:textId="61D2C894"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podkreślił, że końcowa pętla jest w Złotnikach Osiedle na ulicy Jelonkowej.</w:t>
      </w:r>
    </w:p>
    <w:p w14:paraId="2C1845A4"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w:t>
      </w:r>
      <w:r w:rsidRPr="00CC6715">
        <w:rPr>
          <w:rFonts w:ascii="Times New Roman" w:hAnsi="Times New Roman" w:cs="Times New Roman"/>
        </w:rPr>
        <w:t xml:space="preserve"> wskazał, że nie korzysta z autobusów gminnych ale wcześniej autobus dojeżdżał ulicą Nektarową i wyjeżdżał na ulicę Obornicką. </w:t>
      </w:r>
    </w:p>
    <w:p w14:paraId="3A34713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przedstawił poprzedni schemat linii 901. Autobus wjeżdżając do Suchego Lasu Wschód jechał następującymi ulicami Leśną, Bogusławskiego, przez skrzyżowanie z ulicą Obornicką, ulicą Sucholeską, Powstańców Wielopolskich, przez rondo ulicą Nektarową do pętli na os. Grzybowym, w kolejności powrót ulicą Nektarową przez rondo na skrzyżowaniu z ulicą Obornicką. Następnie ulicą Obornicką na skrzyżowaniu z ulicą Złotnicką do Parku Nikiel, następnie powrót Złotnicką przez skrzyżowanie do pętli w Złotnikach Osiedle przy ulicy Jelonkowej. Urzędnik przedstawił wprowadzoną zmianę w trasie. Autobus po przejeździe ulicą Powstańców Wielkopolskich na rondzie wjeżdża w ulicę Nektarową na os. Grzybowym następnie jedzie ulicą Sosnową, Jaskółczą i Muchomorową, a następnie wyjeżdża przy Parku Nikiel. Urzędnik podkreślił, że zmiana schematu linii 901 skróciła przebieg trasy o 300 metrów  ponieważ autobus nie wjeżdża na ulicę Obornicką. </w:t>
      </w:r>
    </w:p>
    <w:p w14:paraId="08E8B74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stwierdziła, że nie tylko trasa przejazdu autobusu się skróciła ale i czas przejazdu. </w:t>
      </w:r>
    </w:p>
    <w:p w14:paraId="62CD012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wskazał, że czas przejazdu jeśli chodzi o rozkład jazdy jest taki sam mimo 300 m krótszej trasy, ponieważ autobus jedzie wolnej. Urzędnik dodał, że zauważalny jest brak opóźnień przy nowym przebiegu trasy przez to, że poprzednio autobus pokonywał dwa razy dość ruchliwe skrzyżowanie ulic Nektarowej i Obornickiej, a następnie czekał na lewoskręcie na skrzyżowaniu ulic Obornickiej i Złotnickiej. Wskazał, że w obecnej sytuacji autobus omija skrzyżowanie ulic Nektarowej i Obornickiej, a przejeżdża jedynie ulicą Złotnicką na wprost przez skrzyżowanie z Obornicką, jadąc Czołgową do pętli na ulicy Jelonkowej.  </w:t>
      </w:r>
    </w:p>
    <w:p w14:paraId="6DB12800" w14:textId="77777777" w:rsidR="005E1F45" w:rsidRPr="00CC6715" w:rsidRDefault="00CC6715">
      <w:pPr>
        <w:pStyle w:val="Bezodstpw"/>
        <w:jc w:val="both"/>
        <w:rPr>
          <w:rFonts w:ascii="Times New Roman" w:hAnsi="Times New Roman" w:cs="Times New Roman"/>
          <w:b/>
        </w:rPr>
      </w:pPr>
      <w:r w:rsidRPr="00CC6715">
        <w:rPr>
          <w:rFonts w:ascii="Times New Roman" w:hAnsi="Times New Roman" w:cs="Times New Roman"/>
          <w:b/>
        </w:rPr>
        <w:t xml:space="preserve">Radny R. Banaszak </w:t>
      </w:r>
      <w:r w:rsidRPr="00CC6715">
        <w:rPr>
          <w:rFonts w:ascii="Times New Roman" w:hAnsi="Times New Roman" w:cs="Times New Roman"/>
        </w:rPr>
        <w:t xml:space="preserve">spytał czy na podstawie pierwszych kursów autobusu na zmienionej trasie widać większe zainteresowanie kursami czy więcej osób korzysta z linii 901 biorąc pod uwagę zmiany linii. Czy zainteresowanie jest na podobnym poziomie jak dotychczas. </w:t>
      </w:r>
      <w:r w:rsidRPr="00CC6715">
        <w:rPr>
          <w:rFonts w:ascii="Times New Roman" w:hAnsi="Times New Roman" w:cs="Times New Roman"/>
          <w:b/>
        </w:rPr>
        <w:t xml:space="preserve"> </w:t>
      </w:r>
    </w:p>
    <w:p w14:paraId="4058801C" w14:textId="0571C0F8"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Urzędnik RK D. Torba</w:t>
      </w:r>
      <w:r w:rsidRPr="00CC6715">
        <w:rPr>
          <w:rFonts w:ascii="Times New Roman" w:hAnsi="Times New Roman" w:cs="Times New Roman"/>
        </w:rPr>
        <w:t xml:space="preserve"> podkreślił, że od samego początku tak jak obiecywali przypatrują się tej linii. Wprowadzono zarówno z Zakładu Komunikacji Publicznej Gminy Suchy Las oraz ZTM, obserwatorów, którzy mają za zadanie przyglądać się jakie jest zainteresowanie na poszczególnych przystankach. Dodał, że obserwacje mogą nic nie dać w tym momencie, ponieważ ilość osób z os. Grzybowego, która się porusza może się nie zmienić. Podkreślił, że już widać jakim dużym zainteresowaniem cieszy się przystanek na ulicy Sosnowej przy boisku, z którego korzysta bardzo duża ilość dzieci, która wsiada na tym przystanku. Stwierdził, że nie wiedzą z jakich ulic przychodzą, z</w:t>
      </w:r>
      <w:r w:rsidR="0031345B">
        <w:rPr>
          <w:rFonts w:ascii="Times New Roman" w:hAnsi="Times New Roman" w:cs="Times New Roman"/>
        </w:rPr>
        <w:t> </w:t>
      </w:r>
      <w:r w:rsidRPr="00CC6715">
        <w:rPr>
          <w:rFonts w:ascii="Times New Roman" w:hAnsi="Times New Roman" w:cs="Times New Roman"/>
        </w:rPr>
        <w:t>którego obszaru os. Grzybowego ale jest zainteresowanie. Wskazał, że w dniu komisji przejechał trasą autobusu 901 i na przystanku przy ulicy Sosnowej naliczył około 22 osób. Na ulicy Nektarowej  w cale nie była to liczba dużo mniejsza. Ponadto wskazał, że na przystanku Złotniki Osiedle Grzybowe PKM również wsiadało 5-6 osób co udokumentował na fotografiach. Urzędnik wskazał, że będą się przyglądać dalej jak, kto i z których przystanków najwięcej korzysta.</w:t>
      </w:r>
    </w:p>
    <w:p w14:paraId="1E37929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 xml:space="preserve">stwierdził, że wprowadzona zmiana zarówno pomija newralgiczne skrzyżowanie ulic Nektarowa Obornicka oraz eliminuje przejazd autobusu ulicą Obornicką mimo podobnego czasu przejazdu, a ponadto zwiększyła się dostępność autobusu. </w:t>
      </w:r>
    </w:p>
    <w:p w14:paraId="5500156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wprowadzając autobus na os. Grzybowe przybliżona została komunikacja autobusowa mieszkańcom os. Grzybowego. Wskazał, że na ulicy Obornickiej jakby nie patrzeć można zaobserwować wszystkie linie, którymi przewoźnik gminny dysponuje – linia 905, 907 ponadto </w:t>
      </w:r>
      <w:proofErr w:type="spellStart"/>
      <w:r w:rsidRPr="00CC6715">
        <w:rPr>
          <w:rFonts w:ascii="Times New Roman" w:hAnsi="Times New Roman" w:cs="Times New Roman"/>
        </w:rPr>
        <w:t>RokBus</w:t>
      </w:r>
      <w:proofErr w:type="spellEnd"/>
      <w:r w:rsidRPr="00CC6715">
        <w:rPr>
          <w:rFonts w:ascii="Times New Roman" w:hAnsi="Times New Roman" w:cs="Times New Roman"/>
        </w:rPr>
        <w:t xml:space="preserve"> nr 832 z Rokietnicy. Urzędnik podkreślił, że zmieniając trasę linii 901 ułatwiono dostępność autobusu zarówno starszym i młodszym mieszkańcom. </w:t>
      </w:r>
    </w:p>
    <w:p w14:paraId="7F41189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lastRenderedPageBreak/>
        <w:t xml:space="preserve">Przewodnicząca Rady Gminy Suchy Las A. Ankiewicz </w:t>
      </w:r>
      <w:r w:rsidRPr="00CC6715">
        <w:rPr>
          <w:rFonts w:ascii="Times New Roman" w:hAnsi="Times New Roman" w:cs="Times New Roman"/>
        </w:rPr>
        <w:t xml:space="preserve">wskazała, że po obserwacji czasu przejazdu autobusu linii 901, kursu o godzinie 4:20 i 23.30, spytała czy prowadzone jest badanie, czy z tego kursu ktoś korzysta. </w:t>
      </w:r>
    </w:p>
    <w:p w14:paraId="7F59E180"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wskazał, że w chwili obecnej nie potrafi odpowiedzieć na to pytanie. </w:t>
      </w:r>
    </w:p>
    <w:p w14:paraId="362CDA9F" w14:textId="6E65BE23"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poprosiła o zwrócenie uwagi na ten kurs, ponieważ należy sprawdzić czy jest konieczność odbywania tego kursu, a jeśli tak to jaka jest liczba użytkowników. Przewodnicząca Rady przedstawiła możliwość rezygnacji z wjazdu na osiedle Grzybowe wczesno rannego kursu jak ma to miejsce w Złotkowie, gdzie część kursów wjeżdża do Złotkowa a część nie. Stwierdziła, że być może zaprzestanie wjazdu o godzinie 4:20 na os. Grzybowe, kiedy ulica Obornicka jest pusta byłoby jakimś  kompromisem dla mieszkańców os. Grzybowego. Ponadto należałoby się zastanowić nad rezygnacją wjazdu na osiedle również z ostatniego kursu. </w:t>
      </w:r>
    </w:p>
    <w:p w14:paraId="71CBC79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Przewodniczący Zarządu Os. Grzybowego J. Dudkiewicz </w:t>
      </w:r>
      <w:r w:rsidRPr="00CC6715">
        <w:rPr>
          <w:rFonts w:ascii="Times New Roman" w:hAnsi="Times New Roman" w:cs="Times New Roman"/>
        </w:rPr>
        <w:t xml:space="preserve">wskazał, że ostatni kurs jest o 23:30. Podkreślił, że autobus zarówno rano jak i w nocy budzi mieszkańców os. Grzybowego. </w:t>
      </w:r>
    </w:p>
    <w:p w14:paraId="31B6120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stwierdziła, ze zaproponowane rozwiązanie jest poszukiwaniem kompromisu. </w:t>
      </w:r>
    </w:p>
    <w:p w14:paraId="30DD71E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wskazał, że ostatni kurs był skierowany prośbą Przewodniczącej Osiedla Suchy Las S. Szenk. Wcześniejszy nie jest w stanie odpowiedzieć.</w:t>
      </w:r>
    </w:p>
    <w:p w14:paraId="3A686877"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spytała czy była to prośba o wprowadzenie ostatniego kursu na os. Grzybowe. </w:t>
      </w:r>
    </w:p>
    <w:p w14:paraId="527C6F20"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odpowiedział, że chodziło o ogólne wprowadzenie takiego kursu. Kurs powrotny dla ludzi wracających z pracy z os. Sobieskiego. </w:t>
      </w:r>
    </w:p>
    <w:p w14:paraId="0AC00CEC" w14:textId="31929A54"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wskazała, że również prosiła o wprowadzenie takiego kursu autobusu, bo jest to ostatni kurs wieczorny dla osób pracujących, którzy wracają do</w:t>
      </w:r>
      <w:r w:rsidR="0031345B">
        <w:rPr>
          <w:rFonts w:ascii="Times New Roman" w:hAnsi="Times New Roman" w:cs="Times New Roman"/>
        </w:rPr>
        <w:t> </w:t>
      </w:r>
      <w:r w:rsidRPr="00CC6715">
        <w:rPr>
          <w:rFonts w:ascii="Times New Roman" w:hAnsi="Times New Roman" w:cs="Times New Roman"/>
        </w:rPr>
        <w:t>Złotnik Wsi. Natomiast chodzi o to, by one nadal mogły kursować tylko zrobić kompromis i</w:t>
      </w:r>
      <w:r w:rsidR="0031345B">
        <w:rPr>
          <w:rFonts w:ascii="Times New Roman" w:hAnsi="Times New Roman" w:cs="Times New Roman"/>
        </w:rPr>
        <w:t> </w:t>
      </w:r>
      <w:r w:rsidRPr="00CC6715">
        <w:rPr>
          <w:rFonts w:ascii="Times New Roman" w:hAnsi="Times New Roman" w:cs="Times New Roman"/>
        </w:rPr>
        <w:t xml:space="preserve">wykluczyć przejazd tych dwóch kursów przez os. Grzybowe i wyprowadzić je ulicą Obornicką.  </w:t>
      </w:r>
    </w:p>
    <w:p w14:paraId="04BC7B9A"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stwierdził, że zorientują się i po takim czasie będą już wiedzieć. Poprosi o takie dane jak to wygląda. Dodał, że nie rozumie, które autobusy mijają Złotkowo, a które wjeżdżają.</w:t>
      </w:r>
    </w:p>
    <w:p w14:paraId="4DDE6975" w14:textId="459767D2"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poinformowała, że linia 905 wjeżdża do</w:t>
      </w:r>
      <w:r w:rsidR="0031345B">
        <w:rPr>
          <w:rFonts w:ascii="Times New Roman" w:hAnsi="Times New Roman" w:cs="Times New Roman"/>
        </w:rPr>
        <w:t> </w:t>
      </w:r>
      <w:r w:rsidRPr="00CC6715">
        <w:rPr>
          <w:rFonts w:ascii="Times New Roman" w:hAnsi="Times New Roman" w:cs="Times New Roman"/>
        </w:rPr>
        <w:t xml:space="preserve">Złotkowa, a linia 907 nie wjeżdża. </w:t>
      </w:r>
    </w:p>
    <w:p w14:paraId="68809547"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poinformował, że już teraz linia 907 wjeżdża do Złotkowa. </w:t>
      </w:r>
    </w:p>
    <w:p w14:paraId="27EBB496"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wskazała, że na początku były nie wjeżdżające. Podkreśliła, że należy szukać dobrego kompromisu. Wskazała, że ponownie będzie wnioskowała o wiatę na ulicy Sosnowej, ponieważ ma sygnały od mieszkańców, że jest potrzebna. </w:t>
      </w:r>
    </w:p>
    <w:p w14:paraId="187BB8A2"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wskazał, że na ulicy Sosnowej postawiono wiatę przystankową. </w:t>
      </w:r>
    </w:p>
    <w:p w14:paraId="5D66E60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podkreśliła, że chodzi o wiatę na przystanku w rejonie ulic Nektarowa a Sosnowa w stronę dojazdu do przystanku PKM. Wskazała, że jeśli się nie uda w tym roku to należy to wykonać z następnego budżetu.</w:t>
      </w:r>
    </w:p>
    <w:p w14:paraId="4F93B02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wskazał, że tak jak informowali, na ten moment widząc ruch na tym przystanku jest to możliwe ale jest za szybko, by ją postawić. Urzędnik podkreślił, że postawili wiaty tam, gdzie spodziewali się, że uczniowie będą czekać na autobus chcąc jechać do szkoły. Wskazał, że w tym roku wiaty nie postawią, nie zamontują. Podkreślił, że zamysł jest taki, by użytkownicy linią 901 dojeżdżali do przystanku PKM. Podkreślił, że mają nadzieję, że to w końcu ruszy jak rozkłady jazdy zostaną unormowane. Stwierdził, że wymaga to czasu by na przystankach utworzonych w stronę przystanku PKM ludzie czekali. Dodał, że cena wiaty od 2 lat poszła diametralnie do góry i należy to rozważyć. Podkreślił, że na ten moment udało się zamontować wiaty w kierunku do szkoły. </w:t>
      </w:r>
    </w:p>
    <w:p w14:paraId="6FDA7E12"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wskazała, że w piśmie była informacja, że wiaty będą stały w kierunku dojazdu do PKM i akurat ta wiata jest w tym kierunku. Podkreśliła, że na tym przystanku Nektarowa Sosnowa czekają dzieci na autobus do Biedruska, więc będzie się upierać przy postawieniu tej wiaty.</w:t>
      </w:r>
    </w:p>
    <w:p w14:paraId="2C235C92" w14:textId="5145780A"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Radna I. </w:t>
      </w:r>
      <w:proofErr w:type="spellStart"/>
      <w:r w:rsidRPr="00CC6715">
        <w:rPr>
          <w:rFonts w:ascii="Times New Roman" w:hAnsi="Times New Roman" w:cs="Times New Roman"/>
          <w:b/>
        </w:rPr>
        <w:t>Koźlicka</w:t>
      </w:r>
      <w:proofErr w:type="spellEnd"/>
      <w:r w:rsidRPr="00CC6715">
        <w:rPr>
          <w:rFonts w:ascii="Times New Roman" w:hAnsi="Times New Roman" w:cs="Times New Roman"/>
          <w:b/>
        </w:rPr>
        <w:t xml:space="preserve"> </w:t>
      </w:r>
      <w:r w:rsidRPr="00CC6715">
        <w:rPr>
          <w:rFonts w:ascii="Times New Roman" w:hAnsi="Times New Roman" w:cs="Times New Roman"/>
        </w:rPr>
        <w:t>poinformowała, że</w:t>
      </w:r>
      <w:r w:rsidRPr="00CC6715">
        <w:rPr>
          <w:rFonts w:ascii="Times New Roman" w:hAnsi="Times New Roman" w:cs="Times New Roman"/>
          <w:b/>
        </w:rPr>
        <w:t xml:space="preserve"> </w:t>
      </w:r>
      <w:r w:rsidRPr="00CC6715">
        <w:rPr>
          <w:rFonts w:ascii="Times New Roman" w:hAnsi="Times New Roman" w:cs="Times New Roman"/>
        </w:rPr>
        <w:t>na spotkaniu u Pana Wójta, widział to bardziej optymistycznie i</w:t>
      </w:r>
      <w:r w:rsidR="0031345B">
        <w:rPr>
          <w:rFonts w:ascii="Times New Roman" w:hAnsi="Times New Roman" w:cs="Times New Roman"/>
        </w:rPr>
        <w:t> </w:t>
      </w:r>
      <w:r w:rsidRPr="00CC6715">
        <w:rPr>
          <w:rFonts w:ascii="Times New Roman" w:hAnsi="Times New Roman" w:cs="Times New Roman"/>
        </w:rPr>
        <w:t>zapewniał, że jest możliwe postawienie tej wiaty w tym miejscu już nawet w listopadzie.</w:t>
      </w:r>
    </w:p>
    <w:p w14:paraId="63A31365"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spytał, o które spotkanie chodzi.</w:t>
      </w:r>
    </w:p>
    <w:p w14:paraId="022BF90A"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Radna I. </w:t>
      </w:r>
      <w:proofErr w:type="spellStart"/>
      <w:r w:rsidRPr="00CC6715">
        <w:rPr>
          <w:rFonts w:ascii="Times New Roman" w:hAnsi="Times New Roman" w:cs="Times New Roman"/>
          <w:b/>
        </w:rPr>
        <w:t>Koźlicka</w:t>
      </w:r>
      <w:proofErr w:type="spellEnd"/>
      <w:r w:rsidRPr="00CC6715">
        <w:rPr>
          <w:rFonts w:ascii="Times New Roman" w:hAnsi="Times New Roman" w:cs="Times New Roman"/>
          <w:b/>
        </w:rPr>
        <w:t xml:space="preserve"> </w:t>
      </w:r>
      <w:r w:rsidRPr="00CC6715">
        <w:rPr>
          <w:rFonts w:ascii="Times New Roman" w:hAnsi="Times New Roman" w:cs="Times New Roman"/>
        </w:rPr>
        <w:t>wskazała, że</w:t>
      </w:r>
      <w:r w:rsidRPr="00CC6715">
        <w:rPr>
          <w:rFonts w:ascii="Times New Roman" w:hAnsi="Times New Roman" w:cs="Times New Roman"/>
          <w:b/>
        </w:rPr>
        <w:t xml:space="preserve"> </w:t>
      </w:r>
      <w:r w:rsidRPr="00CC6715">
        <w:rPr>
          <w:rFonts w:ascii="Times New Roman" w:hAnsi="Times New Roman" w:cs="Times New Roman"/>
        </w:rPr>
        <w:t>jest to świeży temat.</w:t>
      </w:r>
    </w:p>
    <w:p w14:paraId="6BFDA4F6" w14:textId="77777777" w:rsidR="005E1F45" w:rsidRPr="00CC6715" w:rsidRDefault="00CC6715">
      <w:pPr>
        <w:pStyle w:val="Bezodstpw"/>
        <w:jc w:val="both"/>
      </w:pPr>
      <w:r w:rsidRPr="00CC6715">
        <w:rPr>
          <w:rFonts w:ascii="Times New Roman" w:hAnsi="Times New Roman" w:cs="Times New Roman"/>
          <w:b/>
        </w:rPr>
        <w:lastRenderedPageBreak/>
        <w:t xml:space="preserve">Przewodnicząca Rady Gminy Suchy Las A. Ankiewicz </w:t>
      </w:r>
      <w:r w:rsidRPr="00CC6715">
        <w:rPr>
          <w:rFonts w:ascii="Times New Roman" w:hAnsi="Times New Roman" w:cs="Times New Roman"/>
        </w:rPr>
        <w:t xml:space="preserve">poinformowała, że odbyło się spotkanie z Wójtem i mówił, że jak najbardziej jeśli teraz nie będzie środków w budżecie to na pewno na początku przyszłego roku zostanie postawiona. </w:t>
      </w:r>
    </w:p>
    <w:p w14:paraId="7CAE5146"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Radna I. </w:t>
      </w:r>
      <w:proofErr w:type="spellStart"/>
      <w:r w:rsidRPr="00CC6715">
        <w:rPr>
          <w:rFonts w:ascii="Times New Roman" w:hAnsi="Times New Roman" w:cs="Times New Roman"/>
          <w:b/>
        </w:rPr>
        <w:t>Koźlicka</w:t>
      </w:r>
      <w:proofErr w:type="spellEnd"/>
      <w:r w:rsidRPr="00CC6715">
        <w:rPr>
          <w:rFonts w:ascii="Times New Roman" w:hAnsi="Times New Roman" w:cs="Times New Roman"/>
          <w:b/>
        </w:rPr>
        <w:t xml:space="preserve"> </w:t>
      </w:r>
      <w:r w:rsidRPr="00CC6715">
        <w:rPr>
          <w:rFonts w:ascii="Times New Roman" w:hAnsi="Times New Roman" w:cs="Times New Roman"/>
        </w:rPr>
        <w:t>podkreśliła, że spytała o tą wiatę, ponieważ uważa, że rozpoczął się okres jesienny i każdy miesiąc w tym przypadku ma znaczenie. Ponieważ są to miesiące, gdzie najczęściej osoby stojące na przystanku mogą być narażone na nieprzyjemne warunki pogodowe.</w:t>
      </w:r>
    </w:p>
    <w:p w14:paraId="4670EE87"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stwierdził, że na każdym przystanku ludzie są narażeni. Wskazał, że po tym jak dostał zadanie na postawienie wiaty na ulicy Sosnowej przy boisku to została postawiona w 4-5 dni, bo tak się udało. Wskazał, że wie, o którym miejscu mówią Radni, bierze pod uwagę optymizm Wójta i ma nadzieję, że uda się postawić wiatę.  </w:t>
      </w:r>
    </w:p>
    <w:p w14:paraId="757B93D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Radna I. </w:t>
      </w:r>
      <w:proofErr w:type="spellStart"/>
      <w:r w:rsidRPr="00CC6715">
        <w:rPr>
          <w:rFonts w:ascii="Times New Roman" w:hAnsi="Times New Roman" w:cs="Times New Roman"/>
          <w:b/>
        </w:rPr>
        <w:t>Koźlicka</w:t>
      </w:r>
      <w:proofErr w:type="spellEnd"/>
      <w:r w:rsidRPr="00CC6715">
        <w:rPr>
          <w:rFonts w:ascii="Times New Roman" w:hAnsi="Times New Roman" w:cs="Times New Roman"/>
          <w:b/>
        </w:rPr>
        <w:t xml:space="preserve"> </w:t>
      </w:r>
      <w:r w:rsidRPr="00CC6715">
        <w:rPr>
          <w:rFonts w:ascii="Times New Roman" w:hAnsi="Times New Roman" w:cs="Times New Roman"/>
        </w:rPr>
        <w:t xml:space="preserve">wskazała, że również na to liczy, bo styczeń jest miesiącem w pełni zimy, a w tej chwili jest jesień i ten najtrudniejszy okres dla pasażera jesień-zima akurat w tej chwili umyka. Radna podkreśliła, że będzie czuwać nad tą sprawą, by się to jak najszybciej zdarzyło. </w:t>
      </w:r>
    </w:p>
    <w:p w14:paraId="20E4C242"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Radny K. Łączkowski </w:t>
      </w:r>
      <w:r w:rsidRPr="00CC6715">
        <w:rPr>
          <w:rFonts w:ascii="Times New Roman" w:hAnsi="Times New Roman" w:cs="Times New Roman"/>
        </w:rPr>
        <w:t xml:space="preserve">spytał czy były sugestie w temacie zmiany kursowania autobusu ze strony mieszkańców i w temacie powiększenia trasy o dwa przystanki na os. Grzybowym. Spytał o genezę wprowadzenia zmian. Wskazał, że Wójt uzasadniał w piśmie do Przewodniczącego Zarządu Osiedla Grzybowego J. Dudkiewicza oraz w skardze, że argumentem było połączenie z PKM i rozumie, że jest to główny punkt. </w:t>
      </w:r>
    </w:p>
    <w:p w14:paraId="02FD155A" w14:textId="3438236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wskazał, że jakby nie patrzeć linia 901 była połączona z PKM. Wskazał, że</w:t>
      </w:r>
      <w:r w:rsidR="0031345B">
        <w:rPr>
          <w:rFonts w:ascii="Times New Roman" w:hAnsi="Times New Roman" w:cs="Times New Roman"/>
        </w:rPr>
        <w:t> </w:t>
      </w:r>
      <w:r w:rsidRPr="00CC6715">
        <w:rPr>
          <w:rFonts w:ascii="Times New Roman" w:hAnsi="Times New Roman" w:cs="Times New Roman"/>
        </w:rPr>
        <w:t xml:space="preserve">aktualna trasa linii 901 jest znacznie bardziej skrócona, nie pojawiają się w tym momencie opóźnienia, mimo, że według rozkładu jazdy autobus linii 901 jeździ czasowo tak samo. Wskazał, że na wielu spotkaniach z Zarządem Transportu Miejskiego pojawiały się sugestie o to kiedy linia 901 pojawi się na os. Grzybowym i tak było. Urzędnik dodał, że nie był to dobry moment co mieszkańcy obecni na sali potwierdzą, bo to co się działo na os. Grzybowym jeśli chodzi o temat organizacji ruchu, każdy z obecnych pamięta, że mieszkańcy czy ówczesny Zarząd os. Grzybowego chciał postawić szlabany czy zamknąć przejazd przez osiedle. Wskazał, że to nie był dobry moment, by wprowadzić na osiedle autobus. W końcu wprowadzili linie na osiedlę, ponadto takie głosy pojawiały się ze strony zwłaszcza starszych mieszkańców. </w:t>
      </w:r>
    </w:p>
    <w:p w14:paraId="4228DA16"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sz w:val="24"/>
        </w:rPr>
        <w:t xml:space="preserve">Mieszkaniec os. Grzybowego M. Kamiński </w:t>
      </w:r>
      <w:r w:rsidRPr="00CC6715">
        <w:rPr>
          <w:rFonts w:ascii="Times New Roman" w:hAnsi="Times New Roman" w:cs="Times New Roman"/>
        </w:rPr>
        <w:t xml:space="preserve">odniósł się do wypowiedzi Urzędnika RK D. Torby jakoby ZTM miało sugestie co do przeprowadzenia linii autobusu 901 przez Osiedle Grzybowe. Mieszkaniec wskazał, że przekaże Wiceprzewodniczącemu Komisji Porządku odpowiedź ZTM na złożone przez niego pismo odnośnie wprowadzonych zmian na linii autobusu 901. Oficjalna odpowiedź Dyrektora ZTM, że nie narzucali jakiegokolwiek przejazdu i wyłącznie opiniował trasę, która została złożona przez Gminę, a ze strony ZTM nie było jakiejkolwiek sugestii odnośnie zmiany trasy. Wskazał, że mieszkańcy walczą o normalne warunki życia. Wskazał, że autobusy nie mieszczą się na ulicach osiedla. Wskazał, że autobus jadąc z ulicy Złotnickiej nie jest w stanie ze swojego pasa wjechać w ulicę Muchomorową i taka sama sytuacja ma miejsce na zjeździe z ulicy Nektarowej w Sosnową. Wskazał, że mieszkańcy mają nagrania z kamer samochodowych. Zaprezentował członkom Komisji zdjęcia uszkodzonej infrastruktury drogowej na Osiedlu Grzybowym spowodowane przez autobusy. Mieszkaniec podawał przykłady ulic, w których nie mieszczą się autobusy. Poinformował, że na wjazdach na osiedle drogi miały oznaczenie ruchu dozwolonego dla pojazdów do 3,5 t, które zostały ściągnięte co spowodowało nie tylko ruch autobusów ale pojazdów ciężarowych. Wskazał, że na osiedlu Gmina przeprowadza remonty z uwagi na pofałdowanie dróg oraz wyniesione studzienki. Stwierdził, że dla Radnej I. </w:t>
      </w:r>
      <w:proofErr w:type="spellStart"/>
      <w:r w:rsidRPr="00CC6715">
        <w:rPr>
          <w:rFonts w:ascii="Times New Roman" w:hAnsi="Times New Roman" w:cs="Times New Roman"/>
        </w:rPr>
        <w:t>Koźlickiej</w:t>
      </w:r>
      <w:proofErr w:type="spellEnd"/>
      <w:r w:rsidRPr="00CC6715">
        <w:rPr>
          <w:rFonts w:ascii="Times New Roman" w:hAnsi="Times New Roman" w:cs="Times New Roman"/>
        </w:rPr>
        <w:t xml:space="preserve"> może być to sytuacja zabawna jednak dla mieszkańców zamieszkujących przy głównych nie jest to zabawne. </w:t>
      </w:r>
    </w:p>
    <w:p w14:paraId="34436745"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Radna I. </w:t>
      </w:r>
      <w:proofErr w:type="spellStart"/>
      <w:r w:rsidRPr="00CC6715">
        <w:rPr>
          <w:rFonts w:ascii="Times New Roman" w:hAnsi="Times New Roman" w:cs="Times New Roman"/>
          <w:b/>
        </w:rPr>
        <w:t>Koźlicka</w:t>
      </w:r>
      <w:proofErr w:type="spellEnd"/>
      <w:r w:rsidRPr="00CC6715">
        <w:rPr>
          <w:rFonts w:ascii="Times New Roman" w:hAnsi="Times New Roman" w:cs="Times New Roman"/>
        </w:rPr>
        <w:t xml:space="preserve"> spytała czy mieszkaniec ją atakuje. Stwierdziła, że mieszkaniec nie zna kontekstu sytuacji. </w:t>
      </w:r>
    </w:p>
    <w:p w14:paraId="18DD946A" w14:textId="347448CA"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stwierdził, że nie atakuje Radnej. Wskazał, że mieszkańcy są zasmuceni ponieważ pozwalanie na dewastacje infrastruktury drogowej na osiedlu jest smutne. Poinformował, że mieszkańcy złożyli pismo do Państwowego Inspektora Nadzoru Budowlanego dla Powiatu Poznańskiego z kopią do Wojewódzkiego Inspektora Nadzoru Budowlanego, Komendy Miejskiej Policji oraz Komendy Wojewódzkiej Policji z prośbą o kontrolę całego projektu, bo zdaniem specjalistów od drogownictwa powinny być wykonane badania nośności nawierzchni w ulicach przed puszczeniem ciężkich autobusów na drogi osiedla. Odniósł się do wypowiedzi Przewodniczącej Rady </w:t>
      </w:r>
      <w:r w:rsidRPr="00CC6715">
        <w:rPr>
          <w:rFonts w:ascii="Times New Roman" w:hAnsi="Times New Roman" w:cs="Times New Roman"/>
        </w:rPr>
        <w:lastRenderedPageBreak/>
        <w:t>Gminy Suchy Las A. Ankiewicz odnośnie hałasu i porannych, nocnych kursów autobusu. Stwierdził, że</w:t>
      </w:r>
      <w:r w:rsidR="0031345B">
        <w:rPr>
          <w:rFonts w:ascii="Times New Roman" w:hAnsi="Times New Roman" w:cs="Times New Roman"/>
        </w:rPr>
        <w:t> </w:t>
      </w:r>
      <w:r w:rsidRPr="00CC6715">
        <w:rPr>
          <w:rFonts w:ascii="Times New Roman" w:hAnsi="Times New Roman" w:cs="Times New Roman"/>
        </w:rPr>
        <w:t xml:space="preserve">jest to słuszna uwaga jednak przy tak ciężkim taborze i tak wąskich ulicach jest to problem. </w:t>
      </w:r>
    </w:p>
    <w:p w14:paraId="079371E4"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spytała Urzędnika RK J. </w:t>
      </w:r>
      <w:proofErr w:type="spellStart"/>
      <w:r w:rsidRPr="00CC6715">
        <w:rPr>
          <w:rFonts w:ascii="Times New Roman" w:hAnsi="Times New Roman" w:cs="Times New Roman"/>
        </w:rPr>
        <w:t>Klimczewskiego</w:t>
      </w:r>
      <w:proofErr w:type="spellEnd"/>
      <w:r w:rsidRPr="00CC6715">
        <w:rPr>
          <w:rFonts w:ascii="Times New Roman" w:hAnsi="Times New Roman" w:cs="Times New Roman"/>
        </w:rPr>
        <w:t xml:space="preserve"> czy szerokość ulicy Muchomorowej na Osiedlu Grzybowym różni się od szerokości ulicy Leśnej w Suchym Lesie. </w:t>
      </w:r>
    </w:p>
    <w:p w14:paraId="3E84E0F7" w14:textId="5300FBF4"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Urzędnik RK J. Klimczewski</w:t>
      </w:r>
      <w:r w:rsidRPr="00CC6715">
        <w:rPr>
          <w:rFonts w:ascii="Times New Roman" w:hAnsi="Times New Roman" w:cs="Times New Roman"/>
        </w:rPr>
        <w:t xml:space="preserve"> wskazał, że jest odpowiedzialny za organizację ruchu i za całość dokumentacji. Poinformował, że aby autobus mógł pojechać to musi zostać wykonany projekt, do którego wymagane było załączenie metryczki autobusu. Urzędnik wskazał, że Prezes ZKP Suchy Las przesłał do Gminy dokumentację techniczną autobusu i metryczka została dołączona do całości dokumentów. W kolejności wraz z przedstawicielami ZTM i ZKP Suchy Las odbyli przejazd testowy nowej trasy autobusu linii 901. Urzędnik podkreślił, że dokumentacja została zrobiona prawidłowo, autobus na os. Grzybowym pojawił się po zatwierdzeniu projektu i zgromadzeniu całości dokumentacji. Urzędnik poinformował, zżeranych, że prawo o ruchu drogowym wskazuje, że ruchem na drogach gminnych zarządza starosta. Zatem starosta musi zatwierdzić projekt, bo bez projektu autobus nie pojedzie. Urzędnik odnosząc się do wypowiedzi Mieszkańca os. Grzybowego M. Kamińskiego podkreślił, że w rozporządzeniu z 2017 r. Minister Infrastruktury nakłada obowiązek na zarządzającego ruchem czyli na starostę, a nie na gminę, jakie ma spełnić kryteria dokumentacja i co powinna przedstawiać, by zarządzić projekt. Urzędnik poinformował, że w 2020 r. naciskał by firma, która zajmuje się przeprowadzaniem rocznych, okresowych przeglądów dróg zrobiła taki przegląd dla wszystkich dróg w Gminie. Wskazał, że jest na etapie całkowitej analizy jak wygląda każdy fragment drogi. Urzędnik poinformował, że zlecił ponowne wykonanie analizy dla ulicy Muchomorowej przez firmę </w:t>
      </w:r>
      <w:proofErr w:type="spellStart"/>
      <w:r w:rsidRPr="00CC6715">
        <w:rPr>
          <w:rFonts w:ascii="Times New Roman" w:hAnsi="Times New Roman" w:cs="Times New Roman"/>
        </w:rPr>
        <w:t>Lechman</w:t>
      </w:r>
      <w:proofErr w:type="spellEnd"/>
      <w:r w:rsidRPr="00CC6715">
        <w:rPr>
          <w:rFonts w:ascii="Times New Roman" w:hAnsi="Times New Roman" w:cs="Times New Roman"/>
        </w:rPr>
        <w:t xml:space="preserve"> z Konina inną metodą, lecz nie dlatego, że jeździ po niej autobus tylko by poznać stan drogi. Urzędnik wskazał, że są dwa podstawowe dokumenty dla zarządcy drogi i zarządcy ruchem. Gmina jako zarządca drogi ma obowiązek wykonać taką analizę. Urzędnik wskazał, że zgodnie z analizą stan nawierzchni ulic Muchomorowej, Jaskółczej, Sosnowej jest dobry, a na niektórych fragmentach bardzo dobry. Obydwie ulice posiadają zapis, że nie powodują żadnego zagrożenia. Wskazał, że</w:t>
      </w:r>
      <w:r w:rsidR="0031345B">
        <w:rPr>
          <w:rFonts w:ascii="Times New Roman" w:hAnsi="Times New Roman" w:cs="Times New Roman"/>
        </w:rPr>
        <w:t> </w:t>
      </w:r>
      <w:r w:rsidRPr="00CC6715">
        <w:rPr>
          <w:rFonts w:ascii="Times New Roman" w:hAnsi="Times New Roman" w:cs="Times New Roman"/>
        </w:rPr>
        <w:t xml:space="preserve">podmioty kontrolne mogą uzyskać dokumentacje. </w:t>
      </w:r>
    </w:p>
    <w:p w14:paraId="0AB732DC"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wskazał, że są to protokoły okresowe. </w:t>
      </w:r>
    </w:p>
    <w:p w14:paraId="3126CE35"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stwierdził, że są to okresowe protokoły i one wystarczą. Nie jest wymagany żaden protokół badania nośności. Podkreślił, że rozporządzenie określa kiedy jest wymagane przeprowadzenie badań akustycznych. Ulice Sosnowa, Muchomorowa, Jaskółcza nie spełniają wymagań by robić badania tzw. w środowisku.</w:t>
      </w:r>
    </w:p>
    <w:p w14:paraId="38C18824"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stwierdził, że sprawdzi to Inspektor Nadzoru Budowlanego. </w:t>
      </w:r>
    </w:p>
    <w:p w14:paraId="7390B274"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wskazał że cała dokumentacja została sporządzona i nie będzie przerzucał odpowiedzialności na starostwo ani na gminę, bo każdy ma określone swoje prawa, obowiązki i zadania do wykonania. Stwierdził, że wszystko zostało wykonane w należytym porządku. Urzędnik odpowiadając na pytanie Przewodniczącej Rady Gminy wskazał, że ulica Muchomorowa ma szerokość 6 metrów i jest to typowa, standardowa szerokość dla 92 % ulic miejskich w Poznaniu. </w:t>
      </w:r>
    </w:p>
    <w:p w14:paraId="111B032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spytał o szerokość ulicy Jaskółczej. </w:t>
      </w:r>
    </w:p>
    <w:p w14:paraId="5453CD8C"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odpowiedział, że ulica Jaskółcza ma szerokość 5,40 metra i została zbudowana specjalna glinianka dla autobusów chociaż nie było to wymagane. </w:t>
      </w:r>
    </w:p>
    <w:p w14:paraId="2E01556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poprosił o wskazanie na jakim odcinku ulicy Jaskółczej wykonano gliniankę. </w:t>
      </w:r>
    </w:p>
    <w:p w14:paraId="0436B062"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odpowiedział, że nie pamięta, natomiast droga nie ma 6 metrów. </w:t>
      </w:r>
    </w:p>
    <w:p w14:paraId="4119502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stwierdził, że ostatnio jechał po trawniku by przepuścić autobus. </w:t>
      </w:r>
    </w:p>
    <w:p w14:paraId="0324DCFC"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Przewodnicząca Rady Gminy Suchy Las A. Ankiewicz</w:t>
      </w:r>
      <w:r w:rsidRPr="00CC6715">
        <w:rPr>
          <w:rFonts w:ascii="Times New Roman" w:hAnsi="Times New Roman" w:cs="Times New Roman"/>
        </w:rPr>
        <w:t xml:space="preserve"> wskazała, że kultura jazdy dotyczy zarówno kierowców autobusów jak i kierowców samochodów. Przewodnicząca wskazała na przykład ulicy Leśnej w Suchym Lesie oraz separatory na drodze.  </w:t>
      </w:r>
    </w:p>
    <w:p w14:paraId="383E69D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wtrącił się wskazując, że nie należy używać nazwy separatory ponieważ separatory ruchu mają zupełnie inne zadanie.  </w:t>
      </w:r>
    </w:p>
    <w:p w14:paraId="4D6F4316"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Zebrani rozpoczęli dyskusje.</w:t>
      </w:r>
    </w:p>
    <w:p w14:paraId="406D75A3"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Radna J. </w:t>
      </w:r>
      <w:proofErr w:type="spellStart"/>
      <w:r w:rsidRPr="00CC6715">
        <w:rPr>
          <w:rFonts w:ascii="Times New Roman" w:hAnsi="Times New Roman" w:cs="Times New Roman"/>
          <w:b/>
        </w:rPr>
        <w:t>Radzięda</w:t>
      </w:r>
      <w:proofErr w:type="spellEnd"/>
      <w:r w:rsidRPr="00CC6715">
        <w:rPr>
          <w:rFonts w:ascii="Times New Roman" w:hAnsi="Times New Roman" w:cs="Times New Roman"/>
          <w:b/>
        </w:rPr>
        <w:t xml:space="preserve"> </w:t>
      </w:r>
      <w:r w:rsidRPr="00CC6715">
        <w:rPr>
          <w:rFonts w:ascii="Times New Roman" w:hAnsi="Times New Roman" w:cs="Times New Roman"/>
        </w:rPr>
        <w:t>pokreśliła, że na ulicy Leśnej urządzenia do spowolnienia ruchu są źle montowane, a w Poznaniu nie ma takich problemów.</w:t>
      </w:r>
    </w:p>
    <w:p w14:paraId="4246D577"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lastRenderedPageBreak/>
        <w:t xml:space="preserve">Przewodnicząca Rady Gminy Suchy Las A. Ankiewicz </w:t>
      </w:r>
      <w:r w:rsidRPr="00CC6715">
        <w:rPr>
          <w:rFonts w:ascii="Times New Roman" w:hAnsi="Times New Roman" w:cs="Times New Roman"/>
        </w:rPr>
        <w:t>poinformowała, że w Poznaniu są takie same problemy.</w:t>
      </w:r>
    </w:p>
    <w:p w14:paraId="32781B9C"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poinformował, że na ulicy Strzeszyńskiej w Poznaniu dwa tygodnie temu założono dwa takie urządzenia, a teraz został już jeden. Wyjaśnił, że urządzenia znajdujące się w ulicy Leśnej nie są separatorami ruchu, który nie ma żadnego zadania ograniczania ruchu. Wskazał, że urządzenia te to tzw. U24 uchylne elementy odblaskowe, które mają za zadanie ograniczenia wjeżdżania do osi jezdni. </w:t>
      </w:r>
    </w:p>
    <w:p w14:paraId="44C8004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stwierdził, że tam pokonywano zakręt drugą stroną. </w:t>
      </w:r>
    </w:p>
    <w:p w14:paraId="47C0282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wskazał, że był obecny na osiedlu, gdy panowie z firmy wyjmowali urządzenia, kierowca autobusu zatrzymał się przy nim osobiście i powiedział, że nie ma potrzeby by je usuwać, gdyż problemem są krzaki, które nie pozwalają im się wyrobić na zakręcie. Urzędnik poinformował, że jest drugi protokół, w którym widnieje zapis o usunięciu wszystkich krzaków wzdłuż drogi. Wskazał, że Starosta zatwierdzając projekt ma obowiązek sprawdzić go pod względem analizy stanu bezpieczeństwa, przejezdności i wszystko to zostało zrobione. Jeśli by nie zostało to spełnione w taki sposób jaki jest to gmina jest otwarta, bo jest dla mieszkańców ale nie należy mylić pojęć i mówić, że cos jest nieprawidłowo zrobione, bo droga 6 metrowa zezwala na przejazd autobusu, który ma 2,51 szerokości.</w:t>
      </w:r>
    </w:p>
    <w:p w14:paraId="31D1DB2E"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Mieszkaniec os. Grzybowego M. Kamiński</w:t>
      </w:r>
      <w:r w:rsidRPr="00CC6715">
        <w:rPr>
          <w:rFonts w:ascii="Times New Roman" w:hAnsi="Times New Roman" w:cs="Times New Roman"/>
        </w:rPr>
        <w:t xml:space="preserve"> wskazał na zdjęcie, na którym autobus jedzie ulicą Jaskółczą, gdzie nie ma możliwości, by z naprzeciwka przejechał rower, motor a tym bardziej  samochód. </w:t>
      </w:r>
    </w:p>
    <w:p w14:paraId="5AD23A38" w14:textId="7BA39833"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poinformował, że 3 dni temu do urzędu zadzwoniła osoba, która wskazała, że autobus jeżdżący na Osiedlu Grzybowym ma otarty bok o tak zwane separatory ruchu jak błędnie określił Mieszkaniec. Poprosił o przesłanie dokumentacji w tym tej dotyczącej urządzeń U24, z</w:t>
      </w:r>
      <w:r w:rsidR="0031345B">
        <w:rPr>
          <w:rFonts w:ascii="Times New Roman" w:hAnsi="Times New Roman" w:cs="Times New Roman"/>
        </w:rPr>
        <w:t> </w:t>
      </w:r>
      <w:r w:rsidRPr="00CC6715">
        <w:rPr>
          <w:rFonts w:ascii="Times New Roman" w:hAnsi="Times New Roman" w:cs="Times New Roman"/>
        </w:rPr>
        <w:t xml:space="preserve">której wyniknęło, że nie ma możliwości skaleczyć ani pieszego, ani rowerzysty, a tym bardziej uszkodzić bok autobusu. Wskazał, że dana osoba przyznała się do błędu i przyznała rację Urzędnikowi. Poinformował, że był na spotkaniu z mieszkańcami ulicy Sosnowej, którzy wyjeżdżając z garaży na ulicę najeżdżają na urządzenia i nie mają komfortu. Wskazał, że nie uszkadzają one samochodów ale nie chcą prowadzić ruchu tak, by mieszkańcy nie mieli komfortu jazdy. Podkreślił, że na ulicy Sosnowej poskracali zamontowane urządzenia tak jak mówi przepis nie więcej niż metr i tylko 4, by wszyscy wyjeżdżający z garażu mieli pełen komfort. Poinformował, że na odcinku, o którym mówi Mieszkaniec os. Grzybowego M. Kamiński zdjęto dwa oznaczenia, by autobusy mogły swobodnie przejeżdżać. Wskazał zebranym, że po zdjęciu oznaczeń, trzykrotnie za autobusem jechały odpowiednie służby nieoznakowanym pojazdem i kierowcy ani razu nie dotknęli oznaczeń.    </w:t>
      </w:r>
    </w:p>
    <w:p w14:paraId="4E104D43"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Mieszkaniec os. Grzybowego M. Kamiński</w:t>
      </w:r>
      <w:r w:rsidRPr="00CC6715">
        <w:rPr>
          <w:rFonts w:ascii="Times New Roman" w:hAnsi="Times New Roman" w:cs="Times New Roman"/>
        </w:rPr>
        <w:t xml:space="preserve"> poinformował, że za każdym razem słyszy jak się na nie najeżdża.  </w:t>
      </w:r>
    </w:p>
    <w:p w14:paraId="6270D1CA"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wskazał, że to nie jest kwestia przepisów, a kwestia umiejętności i rzetelnego podejścia do wykonywania swoich obowiązków. Poinformował, że on również mieszka przy 6 metrowej drodze, po której poruszają się autobusy. </w:t>
      </w:r>
    </w:p>
    <w:p w14:paraId="1D2D130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podkreślił, że zebrani zapominają o tym, że na Osiedlu Grzybowym drogi są z kostki brukowej, które są najgorsze pod względem akustyki. Wskazał, że autobus słychać jak wjeżdża z ulicy Złotnickiej w Muchomorową. Kostka jest najgorszym elementem jaki można sobie wyobrazić pod kątem drogownictwa.</w:t>
      </w:r>
    </w:p>
    <w:p w14:paraId="65404C9C" w14:textId="40F06E9E"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wskazał, że zdaje sobie sprawę, że każdy chciałby mieszkać przy ulicy, przy której jest komfort. Podkreślił, że w gminie jest wszystko zgodnie z przepisami ale wtedy kiedy ktoś nierzetelnie wykonuje obowiązki to najeżdża na urządzenia. Poinformował, że brał udział w</w:t>
      </w:r>
      <w:r w:rsidR="0031345B">
        <w:rPr>
          <w:rFonts w:ascii="Times New Roman" w:hAnsi="Times New Roman" w:cs="Times New Roman"/>
        </w:rPr>
        <w:t> </w:t>
      </w:r>
      <w:r w:rsidRPr="00CC6715">
        <w:rPr>
          <w:rFonts w:ascii="Times New Roman" w:hAnsi="Times New Roman" w:cs="Times New Roman"/>
        </w:rPr>
        <w:t xml:space="preserve">przejeździe i autobus nigdzie nie musi się spieszyć. Wskazał, że uwaga Przewodniczącej Rady odnośnie szybkiego przejazdu autobusów w godzinach nocnych jest słuszna, ponieważ autobusy nie muszą jechać tak szybko i generować hałas przejeżdżając po urządzeniach. Urzędnik poinformował, że na terenie całego os. Grzybowego obowiązuje znak B43 tj. dozwolona prędkość 30 km/h. Poinformował, że codziennie jest w kontakcie z Prezesem ZKP, aby pozyskiwać informacje czy na os. Grzybowym mają miejsce sytuacje, które powodują zagrożenie, ponieważ Gmina w takim przypadku musiałaby zareagować. Wskazał, że nic się nie dzieje takiego co by naruszało bezpieczeństwo, ponieważ jest określona prędkość 30 km/h oraz nie zdjęto zakazu poruszania się samochodów ciężarowych ponad 3,5 tony. Urzędnik podkreślił, że ze starostwa był nakaz wprowadzenia znaku B5 – zakaz wjazdu samochodów ciężarowych pod warunkiem podłączenia pod znakiem tablicy informacyjnej, której wzór </w:t>
      </w:r>
      <w:r w:rsidRPr="00CC6715">
        <w:rPr>
          <w:rFonts w:ascii="Times New Roman" w:hAnsi="Times New Roman" w:cs="Times New Roman"/>
        </w:rPr>
        <w:lastRenderedPageBreak/>
        <w:t xml:space="preserve">został unormowany i wprowadzony przez wojewodę jeden taki sam dla całego Województwa Wielkopolskiego. Wskazał, że zarówno w Suchym Lesie, na os. Grzybowym czy w Biedrusku jest takie samo oznakowanie, bo taki jest standard, a Osiedle Grzybowe nie jest enklawą, w której mogą być inne przepisy. Poinformował, że dzisiaj zarządzanie ruchem na drogach polega na tym, że jest gąszcz znaków, a niepotrzebne jest ich tyle, jednak problem polega na edukacji oraz jak kto do tego podchodzi. Urzędnik wskazał, że podchodzi się do tego systemowo i na wyznaczonych obszarach wprowadza się całościowo strefy ruchu 30 km/h – os. Grzybowe, obszary w Suchym Lesie etc. i wszędzie jest takie same oznakowania B5 – zakaz wjazdu samochodów ciężarowych i wprowadza się tabliczkę pod znakową. Konkludując poinformował, że na osiedlu Grzybowym autobus linii 901 jeździ po zatwierdzonym projekcie w oparciu o wszystkie wymagane i potrzebne dokumenty. Podkreślił, że opinia policji oraz ZDP nie jest nawet wymagana jak wskazuje ustawa, gdyż jest to droga gminna natomiast o takie wystąpiono. Dodał, że poprosił nawet kolegów policjantów, by przejechali się po os. Grzybowym i stwierdzili oni, że jest komfort jazdy. </w:t>
      </w:r>
    </w:p>
    <w:p w14:paraId="6EC7DEA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poprosił o podanie danych policjantów. </w:t>
      </w:r>
    </w:p>
    <w:p w14:paraId="04B6832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odmówił podania danych. </w:t>
      </w:r>
    </w:p>
    <w:p w14:paraId="68D2C6E2"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stwierdził, że jest to sprawa publiczna. </w:t>
      </w:r>
    </w:p>
    <w:p w14:paraId="7924CA2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stwierdził, że będzie sprawą publiczną jeśli cokolwiek by się wydarzyło ale nic się nie stało.</w:t>
      </w:r>
    </w:p>
    <w:p w14:paraId="136B41C3"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stwierdził, że sprawdzi kto robił objazd osiedla. </w:t>
      </w:r>
    </w:p>
    <w:p w14:paraId="14C68D5D" w14:textId="726D09D2"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stwierdził, że</w:t>
      </w:r>
      <w:r w:rsidRPr="00CC6715">
        <w:rPr>
          <w:rFonts w:ascii="Times New Roman" w:hAnsi="Times New Roman" w:cs="Times New Roman"/>
          <w:b/>
        </w:rPr>
        <w:t xml:space="preserve"> </w:t>
      </w:r>
      <w:r w:rsidRPr="00CC6715">
        <w:rPr>
          <w:rFonts w:ascii="Times New Roman" w:hAnsi="Times New Roman" w:cs="Times New Roman"/>
        </w:rPr>
        <w:t>wszystko zostało zrobione tak jak powinno być, bo nie chce by na osiedlu były wypadki. Wskazał, że ruch ma się odbywać z pełnym komfortem. Policjanci z wydziału ruchu czterokrotnie stali z radarem i kontrolowali ruch. Sprawdzili samochody ciężarowe, z</w:t>
      </w:r>
      <w:r w:rsidR="0031345B">
        <w:rPr>
          <w:rFonts w:ascii="Times New Roman" w:hAnsi="Times New Roman" w:cs="Times New Roman"/>
        </w:rPr>
        <w:t> </w:t>
      </w:r>
      <w:r w:rsidRPr="00CC6715">
        <w:rPr>
          <w:rFonts w:ascii="Times New Roman" w:hAnsi="Times New Roman" w:cs="Times New Roman"/>
        </w:rPr>
        <w:t>których pierwszy kontrolowany należał do mieszkańca osiedla poruszającego się bez dokumentacji. Odpowiedział autorytatywnie, że nie ma zagrożenia bezpieczeństwa komunikacyjnego na podstawie posiadanych protokołów z przeglądu rocznego dróg. Wskazał, że będą prowadzić drobne prace oraz wszystko szczegółowo analizować, bo rozumie, że na ulicy Sosnowej można było urządzeń U24 nie przesuwać ale zostało zrobione to na wniosek mieszkańca. Urzędnik stwierdził, że nie są całkowicie zamknięci i jeśli będzie trzeba bardziej analizować, zwracać uwagę na to, nie ma żadnego problemu. Poinformował, że w zeszłym roku prowadził szkolenie dot. przejazdów kolejowych w ZKP w Chludowie i może trzeba do tego powrócić.</w:t>
      </w:r>
    </w:p>
    <w:p w14:paraId="2029F31E"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poprosiła o zwrócenie uwagi kierowcom, że ulica Jaskółcza nie ma pasów i nie świadczy to o tym, że mogą jechać całą szerokością drogi, bo z przedstawionych przez Mieszkańca zdjęć to wynika. </w:t>
      </w:r>
    </w:p>
    <w:p w14:paraId="04608092"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stwierdził, że inaczej nie jest to możliwe ponieważ przy skręcie w prawo trzeba jechać całą szerokością.</w:t>
      </w:r>
    </w:p>
    <w:p w14:paraId="05311D23"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stwierdziła, że nie trzeba jechać przez całą ulicą Jaskółczą całą szerokością drogi. Wskazał, że zdjęcie zostało zrobione na środku ulicy Jaskółczej. </w:t>
      </w:r>
    </w:p>
    <w:p w14:paraId="48376EC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Zebrani rozpoczęli burzliwą dyskusję.</w:t>
      </w:r>
    </w:p>
    <w:p w14:paraId="11A0ADF2"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poprosił o uspokojenie się zebranych.</w:t>
      </w:r>
    </w:p>
    <w:p w14:paraId="5C3DC97F" w14:textId="06DA7B6F"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Przewodniczący Zarządu Osiedla Grzybowego J. Dudkiewicz </w:t>
      </w:r>
      <w:r w:rsidRPr="00CC6715">
        <w:rPr>
          <w:rFonts w:ascii="Times New Roman" w:hAnsi="Times New Roman" w:cs="Times New Roman"/>
        </w:rPr>
        <w:t xml:space="preserve">podziękował, za otwartość na wszystkie potencjalne modyfikacje co również usłyszeli od Wójta, że to co zostało wprowadzone nie jest jeszcze finalne i ostateczne i że są możliwe modyfikacje. Wskazał, że głos dużej części mieszkańców chociaż nie w 100%  jest głosem oburzenia wokół problemu wprowadzenia autobusu na osiedle. Wskazał, że w 2019 r. odbyło się spotkanie odnośnie problemu organizacji ruchu na Osiedlu Grzybowym, który nie został rozwiązany. Wyjaśnił, że w 2012 r. 450 osób podpisało opcję  zamknięcia osiedla od strony ulicy Złotnickiej. Wskazał, że wiele osób taką petycję podpisało w tym on. Poinformował, że w wyniku kolejnych dyskusji opcja ta upadła i wiadomym jest, że osiedla nie da się zamknąć i nie chciałby, by sprawy się nakładały. Sprawa ta nie dominuje na osiedlu od wielu lat. Poinformował, że jest budowlańcem i ma świadomość jak Osiedle Grzybowe się tworzyło i niestety w dużej części upadek dewelopera spowodował, że wiele ulic zostało źle zrobionych. Podbudowa w niektórych miejscach nie została do końca zrobiona, co widać przy remontach dróg co wpływa na nośność. Wskazał, że część prac instalacyjnych, sieciowych robionych nierównolegle z robotami drogowymi spowodowało wybicie lub zapadniecie się studzienek kanalizacyjnych. Stwierdził, że jest to  niepoprawne przygotowanie podbudowy co oznacza, że wprowadzając jakikolwiek ciężki ruch na przykład tranzytowy on powoduje permanentne deformowanie nawierzchni. Poinformował, że różne </w:t>
      </w:r>
      <w:r w:rsidRPr="00CC6715">
        <w:rPr>
          <w:rFonts w:ascii="Times New Roman" w:hAnsi="Times New Roman" w:cs="Times New Roman"/>
        </w:rPr>
        <w:lastRenderedPageBreak/>
        <w:t>naciski, przeglądy z Referatem Komunalnym były wykonywane i spowodowały, że kilkanaście remontów było robionych ale były to lokalne punkty. Przewodniczący odnosząc się do kwestii autobusu na Osiedlu Grzybowym poinformował, że zarówno on jak i zarząd osiedla upatrują dużą szansę w tym, by jednak konsultację z mieszkańcami przeprowadzić. Ma świadomość, że ulica Jaskółcza mając 5 metrów i nie będąc ulicą osiową ma uskok, co powoduje, że autobus nie układa się wjeżdżając w uskok. Dodał, że dwa autobusy na drodze się nie miną i rzeczywiście czasem przypadkowi kierowcy wjeżdżają na chodnik. Przewodniczący Zarządu stwierdził, że należy zastanowić się nad modyfikacją i</w:t>
      </w:r>
      <w:r w:rsidR="0031345B">
        <w:rPr>
          <w:rFonts w:ascii="Times New Roman" w:hAnsi="Times New Roman" w:cs="Times New Roman"/>
        </w:rPr>
        <w:t> </w:t>
      </w:r>
      <w:r w:rsidRPr="00CC6715">
        <w:rPr>
          <w:rFonts w:ascii="Times New Roman" w:hAnsi="Times New Roman" w:cs="Times New Roman"/>
        </w:rPr>
        <w:t>poszerzeniem ulic tak by poprawić ich nośność. Stwierdził, że na spotkaniu debatowano o autobusach elektrycznych, autobusach mniejszego taboru oraz zmianach w rozkładzie jazdy autobusu. Przewodniczący Zarządu dodał, że niektóre kursy autobusu są zbędne w okresie porannym, późnowieczornym, weekendowym, gdyż są puste. Rzecz do dopracowania gdzie w innych gminach takie kursy są likwidowane. Stwierdził, że być może ewaluacja, którą Wójt zaproponował należałoby wprowadzić. Podkreślił, że należy skonsultować potrzeby autobusu z mieszańcami, bo w niektórych momentach autobus jedzie za dużym taborem, za często i w niektórych momentach nie musiałby jeździć. Przewodniczący dodał, że największe problemy są na skrzyżowaniu z ulicą Jaskółczą i</w:t>
      </w:r>
      <w:r w:rsidR="0031345B">
        <w:rPr>
          <w:rFonts w:ascii="Times New Roman" w:hAnsi="Times New Roman" w:cs="Times New Roman"/>
        </w:rPr>
        <w:t> </w:t>
      </w:r>
      <w:r w:rsidRPr="00CC6715">
        <w:rPr>
          <w:rFonts w:ascii="Times New Roman" w:hAnsi="Times New Roman" w:cs="Times New Roman"/>
        </w:rPr>
        <w:t xml:space="preserve">Nektarową, gdzie dwa autobusy nie są w stanie się minąć. </w:t>
      </w:r>
    </w:p>
    <w:p w14:paraId="4967E9E6"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stwierdziła, że jest zbyt krótki okres czasu, by móc ocenić i stwierdzić co należy zmienić.</w:t>
      </w:r>
    </w:p>
    <w:p w14:paraId="3284F173"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Przewodniczący Zarządu Osiedla Grzybowego J. Dudkiewicz </w:t>
      </w:r>
      <w:r w:rsidRPr="00CC6715">
        <w:rPr>
          <w:rFonts w:ascii="Times New Roman" w:hAnsi="Times New Roman" w:cs="Times New Roman"/>
        </w:rPr>
        <w:t xml:space="preserve">wtrącił, że Wójt wspominał o okresie 3 miesięcy.  </w:t>
      </w:r>
    </w:p>
    <w:p w14:paraId="312F9AE6"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wskazała, że mieszkańcy się przyzwyczajają do autobusu i 20 parę osób korzystających to nie jest mała liczba. </w:t>
      </w:r>
    </w:p>
    <w:p w14:paraId="0A564665"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Przewodniczący Zarządu Osiedla Grzybowego J. Dudkiewicz </w:t>
      </w:r>
      <w:r w:rsidRPr="00CC6715">
        <w:rPr>
          <w:rFonts w:ascii="Times New Roman" w:hAnsi="Times New Roman" w:cs="Times New Roman"/>
        </w:rPr>
        <w:t xml:space="preserve">stwierdził, że ulica Jaskółcza się nie powiększy. </w:t>
      </w:r>
    </w:p>
    <w:p w14:paraId="2AD7463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stwierdziła, że chodnik na ulicy Leśnej w Suchym Lesie się również nie poszerzy. </w:t>
      </w:r>
    </w:p>
    <w:p w14:paraId="1FAC93CE"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Przewodniczący Zarządu Osiedla Grzybowego J. Dudkiewicz </w:t>
      </w:r>
      <w:r w:rsidRPr="00CC6715">
        <w:rPr>
          <w:rFonts w:ascii="Times New Roman" w:hAnsi="Times New Roman" w:cs="Times New Roman"/>
        </w:rPr>
        <w:t xml:space="preserve">stwierdził, że ulica Leśna jest szersza. </w:t>
      </w:r>
    </w:p>
    <w:p w14:paraId="3AAEFCAF" w14:textId="42FEBBD1"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Zebrani dyskutowali nad kwestią szerokości ulic. Przewodnicząca Rady Gminy Suchy Las A.</w:t>
      </w:r>
      <w:r w:rsidR="0031345B">
        <w:rPr>
          <w:rFonts w:ascii="Times New Roman" w:hAnsi="Times New Roman" w:cs="Times New Roman"/>
        </w:rPr>
        <w:t> </w:t>
      </w:r>
      <w:r w:rsidRPr="00CC6715">
        <w:rPr>
          <w:rFonts w:ascii="Times New Roman" w:hAnsi="Times New Roman" w:cs="Times New Roman"/>
        </w:rPr>
        <w:t xml:space="preserve">Ankiewicz wskazała, że ulica Leśna ma 6 metrów. Przewodniczący Zarządu Osiedla Grzybowego J. Dudkiewicz wskazał, że ulica Jaskółcza na osiedlu ma szerokość 5 metrów. Urzędnik RK J. Klimczewski wskazał, że ulica Jaskółcza ma 5,4 metra. Przewodniczący Zarządu Osiedla Grzybowego J. Dudkiewicz stwierdził, że ulica Jaskółcza ma 5 metrów i zostało to zmierzone po kostce i problem jest w tym, że nie jest drogą osiową. Przewodnicząca Rady Gminy Suchy Las A. Ankiewicz stwierdziła, że wiele jest takich ulic w gminie, a ulica Leśna nie ma w ogóle podbudowy i jest cały czas naprawiana. </w:t>
      </w:r>
    </w:p>
    <w:p w14:paraId="66209DEA"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Przewodniczący Zarządu Osiedla Grzybowego J. Dudkiewicz </w:t>
      </w:r>
      <w:r w:rsidRPr="00CC6715">
        <w:rPr>
          <w:rFonts w:ascii="Times New Roman" w:hAnsi="Times New Roman" w:cs="Times New Roman"/>
        </w:rPr>
        <w:t>powracając do kwestii ulicy Jaskółczej zwrócił uwagę, że między Muchomorową, a Sosnową, ulica Jaskółcza ma 4,25 m różnicy wysokości, i zimą odbywają się tam wypadki samochodowe. Stwierdził, że należy coś trzeba z tym zrobić, przedyskutować i poprawić.</w:t>
      </w:r>
    </w:p>
    <w:p w14:paraId="0C56F9C5"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stwierdził, że autobus kursuje dopiero 1,5 miesiąca.</w:t>
      </w:r>
    </w:p>
    <w:p w14:paraId="7FB8B349"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 xml:space="preserve">Zebrani wskazali, że autobus jeździ po Osiedlu Grzybowym od 1 października. </w:t>
      </w:r>
    </w:p>
    <w:p w14:paraId="6BC2E49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 xml:space="preserve">stwierdził zatem, że autobus porusza się po osiedlu mniej niż miesiąc. Spytał czy to faktycznie kursowanie autobusu spowodowało taką destrukcje nawierzchni. Dodał, że po ulicy Leśnej w Suchym Lesie jeżdżą autobusy od zawsze i jest to dużo dłuższy odcinek. </w:t>
      </w:r>
    </w:p>
    <w:p w14:paraId="2EC946DC"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Przewodniczący Zarządu Osiedla Grzybowego J. Dudkiewicz </w:t>
      </w:r>
      <w:r w:rsidRPr="00CC6715">
        <w:rPr>
          <w:rFonts w:ascii="Times New Roman" w:hAnsi="Times New Roman" w:cs="Times New Roman"/>
        </w:rPr>
        <w:t xml:space="preserve">stwierdził, że sytuacji nie można porównywać. </w:t>
      </w:r>
    </w:p>
    <w:p w14:paraId="7AB02815"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dodał, że ulica Leśna jest asfaltowa a na osiedlu są drogi z kostki brukowej. </w:t>
      </w:r>
    </w:p>
    <w:p w14:paraId="52FE966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poinformował, że analizował ulicę Leśną. Firma </w:t>
      </w:r>
      <w:proofErr w:type="spellStart"/>
      <w:r w:rsidRPr="00CC6715">
        <w:rPr>
          <w:rFonts w:ascii="Times New Roman" w:hAnsi="Times New Roman" w:cs="Times New Roman"/>
        </w:rPr>
        <w:t>Lechman</w:t>
      </w:r>
      <w:proofErr w:type="spellEnd"/>
      <w:r w:rsidRPr="00CC6715">
        <w:rPr>
          <w:rFonts w:ascii="Times New Roman" w:hAnsi="Times New Roman" w:cs="Times New Roman"/>
        </w:rPr>
        <w:t xml:space="preserve"> oceniła stan ulicy Leśnej na bardzo zły. Podkreślił, że na ulicach Muchomorowej, Sosnowej i Jaskółczej są fragmenty o stanie dobrym i bardzo dobrym natomiast na ulicy Leśnej nie ma żadnego odcinka, którego stan byłby dobry. </w:t>
      </w:r>
    </w:p>
    <w:p w14:paraId="0BDBDEAF" w14:textId="77777777" w:rsidR="005E1F45" w:rsidRPr="00CC6715" w:rsidRDefault="00CC6715">
      <w:pPr>
        <w:pStyle w:val="Bezodstpw"/>
        <w:jc w:val="both"/>
        <w:rPr>
          <w:rFonts w:ascii="Times New Roman" w:hAnsi="Times New Roman" w:cs="Times New Roman"/>
          <w:b/>
        </w:rPr>
      </w:pPr>
      <w:r w:rsidRPr="00CC6715">
        <w:rPr>
          <w:rFonts w:ascii="Times New Roman" w:hAnsi="Times New Roman" w:cs="Times New Roman"/>
          <w:b/>
        </w:rPr>
        <w:lastRenderedPageBreak/>
        <w:t xml:space="preserve">Przewodnicząca Rady Gminy Suchy Las A. Ankiewicz </w:t>
      </w:r>
      <w:r w:rsidRPr="00CC6715">
        <w:rPr>
          <w:rFonts w:ascii="Times New Roman" w:hAnsi="Times New Roman" w:cs="Times New Roman"/>
        </w:rPr>
        <w:t>poinformowała, że ulica Leśna została wybudowana w latach 90 bez jakiejkolwiek podbudowy, a autobusy jeżdżą po niej od 30 lat. Podkreśliła, że nie ma znaczenia czy nawierzchnia jest z asfaltu czy kostki brukowej, bo ważna jest podbudowa. Wskazała, że Przewodniczący Zarządu Osiedla Grzybowego J. Dudkiewicz sam mówił, że fragmenty ulic na Osiedlu Grzybowym miały źle wykonaną podbudowę.</w:t>
      </w:r>
      <w:r w:rsidRPr="00CC6715">
        <w:rPr>
          <w:rFonts w:ascii="Times New Roman" w:hAnsi="Times New Roman" w:cs="Times New Roman"/>
          <w:b/>
        </w:rPr>
        <w:t xml:space="preserve"> </w:t>
      </w:r>
    </w:p>
    <w:p w14:paraId="0CFA9214"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stwierdził, że nie jest budowlańcem ani ekspertem jest natomiast kierowcą i stwierdził, że asfalt jest gorszy niż kostka brukowa.</w:t>
      </w:r>
    </w:p>
    <w:p w14:paraId="03C2CD14" w14:textId="77777777" w:rsidR="005E1F45" w:rsidRPr="00CC6715" w:rsidRDefault="00CC6715">
      <w:pPr>
        <w:pStyle w:val="Bezodstpw"/>
        <w:jc w:val="both"/>
        <w:rPr>
          <w:rFonts w:ascii="Times New Roman" w:hAnsi="Times New Roman" w:cs="Times New Roman"/>
          <w:b/>
        </w:rPr>
      </w:pPr>
      <w:r w:rsidRPr="00CC6715">
        <w:rPr>
          <w:rFonts w:ascii="Times New Roman" w:hAnsi="Times New Roman" w:cs="Times New Roman"/>
          <w:b/>
        </w:rPr>
        <w:t>Przewodniczący Zarządu Osiedla Grzybowego J. Dudkiewicz</w:t>
      </w:r>
      <w:r w:rsidRPr="00CC6715">
        <w:rPr>
          <w:rFonts w:ascii="Times New Roman" w:hAnsi="Times New Roman" w:cs="Times New Roman"/>
        </w:rPr>
        <w:t xml:space="preserve"> stwierdził, że z puntu widzenia hałasu tak nie jest.</w:t>
      </w:r>
    </w:p>
    <w:p w14:paraId="63423A80"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 xml:space="preserve">mając na uwadze temperaturę latem i wypływanie asfaltu na boki spytał czy to nie jest gorsza nawierzchnia. </w:t>
      </w:r>
    </w:p>
    <w:p w14:paraId="7ECB3037"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odpowiedział, że jest gorszą nawierzchnią i zostało to wychwycone w analizie przeprowadzonej przez firmę </w:t>
      </w:r>
      <w:proofErr w:type="spellStart"/>
      <w:r w:rsidRPr="00CC6715">
        <w:rPr>
          <w:rFonts w:ascii="Times New Roman" w:hAnsi="Times New Roman" w:cs="Times New Roman"/>
        </w:rPr>
        <w:t>Lechamn</w:t>
      </w:r>
      <w:proofErr w:type="spellEnd"/>
      <w:r w:rsidRPr="00CC6715">
        <w:rPr>
          <w:rFonts w:ascii="Times New Roman" w:hAnsi="Times New Roman" w:cs="Times New Roman"/>
        </w:rPr>
        <w:t xml:space="preserve">. Wskazał, że wszystkie progi, które były nowo zbudowane się rozchodzą. Podkreślił, że obserwując progi na ulicy Muchomorowej i Sosnowej wybudowane znacznie wcześniej wskazują, że wszystko się stabilnie trzyma, natomiast na ulicy Leśnej wszystko się rozchodzi. Urzędnik podkreślił, że nie jest to tylko kwestia samej kostki ale i podbudowy i użytkowania drogi. Podkreślił, że ulica Leśna ma prawie 7 tys. natężenia ruchu a ulica Muchomorowa 2,5 tys.  </w:t>
      </w:r>
    </w:p>
    <w:p w14:paraId="5405A783"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wskazał, że próg zbudowany przed puszczeniem ruchu autobusowego na osiedlu zaczyna pękać, stworzyła się niecka i za chwilę będzie ciężka sytuacja związana z remontem drogi. Stwierdził, że to oceni Inspektorat Nadzoru Budowlanego. </w:t>
      </w:r>
    </w:p>
    <w:p w14:paraId="77F83E67" w14:textId="41781CDD"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Mieszkaniec os. Grzybowego ulicy Jaskółczej</w:t>
      </w:r>
      <w:r w:rsidRPr="00CC6715">
        <w:rPr>
          <w:rFonts w:ascii="Times New Roman" w:hAnsi="Times New Roman" w:cs="Times New Roman"/>
        </w:rPr>
        <w:t xml:space="preserve"> odnosząc się do wypowiedzi urzędników wskazał, że </w:t>
      </w:r>
      <w:r w:rsidR="0031345B">
        <w:rPr>
          <w:rFonts w:ascii="Times New Roman" w:hAnsi="Times New Roman" w:cs="Times New Roman"/>
        </w:rPr>
        <w:t> </w:t>
      </w:r>
      <w:r w:rsidRPr="00CC6715">
        <w:rPr>
          <w:rFonts w:ascii="Times New Roman" w:hAnsi="Times New Roman" w:cs="Times New Roman"/>
        </w:rPr>
        <w:t>należy myśleć o bezpieczeństwie mieszkańców i dzieci, którzy poruszają się chodnikami. Wskazał, że autobusy wjeżdżają na chodniki oraz samochody mijające się z autobusem wjeżdżają na chodniki i w każdym momencie mogą potrącić pieszego. Stwierdził że skrzyżowania z ulicami poprzecznymi  (Żurawią, Przepiórczą,) stwarzają niebezpieczeństwo wypadków, bo nie ma miejsca, by samochody wyjeżdzające z tych ulic zmieściły się jak nadjeżdża autobus. Wskazał, że ma nagrane filmy, które pokazują, że autobus musi się zatrzymać bo nie jest w stanie wjechać na z Muchomorowej w ulicę Jaskółczą. Spytał dlaczego stawiają na szali kwestię wygody i komfortu nad kwestią bezpieczeństwa.</w:t>
      </w:r>
    </w:p>
    <w:p w14:paraId="097EF24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odpowiedział, że na Osiedlu Grzybowym obowiązuje zasada prawej ręki czyli układ skrzyżowań równorzędnych, która ma być elementem uspokojenia ruchu. Stwierdził, że ktoś kto dzisiaj wyjeżdża z ulicy Żurawiej ma to pierwszeństwo, a za chwilę go nie ma. </w:t>
      </w:r>
    </w:p>
    <w:p w14:paraId="66204C67"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spytał o to kto ma pierwszeństwo wyjeżdżając z ulicy Jaskółczej w Sosnową, po której porusza się autobus. </w:t>
      </w:r>
    </w:p>
    <w:p w14:paraId="001FEC6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odpowiedział, że pierwszeństwo ma kierujący z prawej strony. </w:t>
      </w:r>
    </w:p>
    <w:p w14:paraId="63BBFA5C"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wskazał, że autobus nie wjedzie w ulicę Jaskółczą, bo nie ma miejsca. </w:t>
      </w:r>
    </w:p>
    <w:p w14:paraId="3D80934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odpowiedział, że przykład dotyczył wyjeżdżających autobusów, a nie wjeżdżających na osiedle.  </w:t>
      </w:r>
    </w:p>
    <w:p w14:paraId="08A0178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wskazał, że w ulicę Sosnową z Jaskółczej autobus nie wjedzie chociaż ma pierwszeństwo.</w:t>
      </w:r>
    </w:p>
    <w:p w14:paraId="00B3DAC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spytał dlaczego nie wjedzie. </w:t>
      </w:r>
    </w:p>
    <w:p w14:paraId="0EDDEA3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Przewodniczący Zarządu Osiedla Grzybowego J. Dudkiewicz </w:t>
      </w:r>
      <w:r w:rsidRPr="00CC6715">
        <w:rPr>
          <w:rFonts w:ascii="Times New Roman" w:hAnsi="Times New Roman" w:cs="Times New Roman"/>
        </w:rPr>
        <w:t xml:space="preserve">wskazał, że jadąc z dołu ulicą Jaskółczą w kierunku Sosnowej hipotetycznie po prawej stronie znajduje się jadący autobus z ulicy Sosnowej i w tym momencie trzeba go wpuścić. Jeśli kierowca samochodu stanie w oczekiwaniu na dalszą jazdę ulicą Jaskółczą to autobus musi się wycofać i wjechać na chodnik przy wykonywaniu manewru skrętu, bo inaczej się nie zmieści w ulicę Jaskółczą. </w:t>
      </w:r>
    </w:p>
    <w:p w14:paraId="726F814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wskazał, że fizycznie nie ma miejsca, by autobus się zmieścił. </w:t>
      </w:r>
    </w:p>
    <w:p w14:paraId="3AC017D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Przewodniczący Zarządu Osiedla Grzybowego J. Dudkiewicz </w:t>
      </w:r>
      <w:r w:rsidRPr="00CC6715">
        <w:rPr>
          <w:rFonts w:ascii="Times New Roman" w:hAnsi="Times New Roman" w:cs="Times New Roman"/>
        </w:rPr>
        <w:t>stwierdził, że może być to problem dużych autobusów.</w:t>
      </w:r>
    </w:p>
    <w:p w14:paraId="76605405"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stwierdził, że takich skrzyżowań jest więcej w gminie i to niebezpieczniejszych patrząc z poziomu kierowcy jak ulica Alejowa czy Bogusławskiego w Suchym Lesie. Wiceprzewodniczący wskazał, że są to skrzyżowania, gdzie kierowcy autobusów ale i samochodów muszą wyczuć manewr i sytuację.</w:t>
      </w:r>
    </w:p>
    <w:p w14:paraId="688442BE"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lastRenderedPageBreak/>
        <w:t>Zebrani dyskutowali o zasadzie prawej ręki oraz skrzyżowaniach w Gminie, na których nie mieszczą się autobusy.</w:t>
      </w:r>
    </w:p>
    <w:p w14:paraId="350167D6"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poinformował o piśmie skierowanym przez mieszkańca os. Grzybowego, który pyta co oznaczają kwadratowe oznaczenia na drogach osiedlowych. Wskazał że chodzi o oznaczenie pozimowe P14, które oznacza linię warunkowego zatrzymania. Podkreślił, że jeśli jedzie autobus o trzeba się zatrzymać przed tym znakiem. Wskazał, że przed skrzyżowaniami równorzędnymi takie znaki zostały zastosowane. Przepisy wskazują, że oznaczenia mają być na wlotach, a w odpowiedzi Starostwo kazało to uzupełnić. </w:t>
      </w:r>
    </w:p>
    <w:p w14:paraId="11F95D67"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Radny R. Banaszak </w:t>
      </w:r>
      <w:r w:rsidRPr="00CC6715">
        <w:rPr>
          <w:rFonts w:ascii="Times New Roman" w:hAnsi="Times New Roman" w:cs="Times New Roman"/>
        </w:rPr>
        <w:t xml:space="preserve">podkreślił, że zebrali się na posiedzeniu Komisji Bezpieczeństwa, gdzie głosu udziela przewodniczący Komisji. Wskazał, że nie jest to wymiana poglądów. Członkowie Komisji przy takiej dyskusji nie będą w stanie wyciągnąć wniosków.  </w:t>
      </w:r>
    </w:p>
    <w:p w14:paraId="2680F809" w14:textId="44D3D9B4"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odnosząc się do wcześniejszych dyskusji wskazał, że autobusy nie będą skrócone, gdyż te które są kupowane przez ZKP są to autobusy 12 metrowe i są najbardziej optymalne do prowadzenia komunikacji na terenie gminy. Kwestia autobusów elektrycznych, starają się o zakup dwóch pierwszych autobusów, które w pierwszej kolejności pojawią się na linii 901. Odnośnie ruchu autobusów na Osiedlu Grzybowym podkreślił, że zdają sobie sprawę, że autobus powinien być uprzywilejowany. Odnosząc wypowiedź do mieszkańców Osiedla Grzybowego wskazał, że jeśli na osiedlu widzą problem z ruchem autobusów to zaprasza do Poznania na ulicę Mateckiego, gdzie autobus nie ma prawa wyjechać z ulicy Mateckiego w ulicę Obornicką, a wykonując manewr wjeżdża na przeciwległy pas. Urzędnik wskazał, że na ulicy Jaskółczej są problemy ale cały czas są w kontakcie z</w:t>
      </w:r>
      <w:r w:rsidR="0031345B">
        <w:rPr>
          <w:rFonts w:ascii="Times New Roman" w:hAnsi="Times New Roman" w:cs="Times New Roman"/>
        </w:rPr>
        <w:t> </w:t>
      </w:r>
      <w:r w:rsidRPr="00CC6715">
        <w:rPr>
          <w:rFonts w:ascii="Times New Roman" w:hAnsi="Times New Roman" w:cs="Times New Roman"/>
        </w:rPr>
        <w:t xml:space="preserve">ZKP. Dodał, że rozkład jazdy został tak stworzony, by na ulic Jaskółczej nie pojawiały się dwa autobusy na raz. Stwierdził, że jeśli pojawiają się takie sytuacje jest to zakomunikowane u wszystkich kierowców, u dyspozytora oraz u prezesa. Jeżeli kierowca najechał autobusem na chodnik to jest to niedopuszczalne i jeśli coś takiego miało miejsce to prosi o podanie godziny, rozkładu i zostanie to zweryfikowane a następnie wyciągnięte zostaną konsekwencje. Urzędnik wskazał, że dzwoniąc codziennie do ZKP kierowcy również zaczynają się irytować, bo to są kierowcy zawodowi, którzy znają się na prowadzeniu tego typu pojazdów. Stwierdził, że trzeba dać szanse autobusowi, gdyż jeździ on zaledwie od 4 tygodni, zobaczyć jak to wygląda i podjąć refleksję. Wskazał, że posiadają alternatywę dla ulicy Jaskółczej. </w:t>
      </w:r>
    </w:p>
    <w:p w14:paraId="3CB82CEA"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Urzędnik RK J. Klimczewski</w:t>
      </w:r>
      <w:r w:rsidRPr="00CC6715">
        <w:rPr>
          <w:rFonts w:ascii="Times New Roman" w:hAnsi="Times New Roman" w:cs="Times New Roman"/>
        </w:rPr>
        <w:t xml:space="preserve"> wskazał, że cała dokumentacja wymagana do zatwierdzenia projektu została dostarczona, łącznie z wszystkimi dokumentami z aprobatom techniczną, szerokością, długością i wysokością autobusów. Projekt uzyskał zatwierdzenie bez uwag, dlatego zostało wprowadzone prawo miejscowe i autobus linii 901 porusza się po Osiedlu Grzybowym. Dodał, że wykonano analizę bezpieczeństwa i oceny sytuacji na drodze, do których nie wpłynęły żadne uwagi.</w:t>
      </w:r>
    </w:p>
    <w:p w14:paraId="009FD6F7"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odnosząc się do wypowiedzi Urzędnika RK D. Torby poinformował, że kierowcy samochodów osobowych litują się nad autobusami i to one zjeżdżają na chodniki i pasy zielone, by przepuścić autobus. Stwierdził, że nie o to chodzi, by kierowca samochodu osobowego zjeżdżał, by ruch zaistniał. </w:t>
      </w:r>
    </w:p>
    <w:p w14:paraId="0F067FE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 xml:space="preserve">odnosząc się do wypowiedzi Urzędnika RK D. Torby wskazał, że takie sytuacje można mnożyć w Poznaniu i w gminie i zawsze musi być czynnik ludzki, który ustąpi autobusowi, by ruch funkcjonował. </w:t>
      </w:r>
    </w:p>
    <w:p w14:paraId="07665170"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odnosząc się do tematu mijania się pojazdów stwierdził, że przepisy ruchu drogowego wskazują, że mniejszy pojazd ustępuje większemu zatem to kierowca samochodu osobowego wjedzie na chodnik czy pas zieleni, by autobus tego nie musiał robić. Spytał kto będzie gonił kierowców samochodów osobowych za jazdę po chodniku. Stwierdził, że nie zgłosi sytuacji wjechania autobusu na chodnik, bo zawsze zrobi to samochód osobowy. Wskazał, że na ulicy Jaskółczej autobusy mijają się kilka razy dziennie. </w:t>
      </w:r>
    </w:p>
    <w:p w14:paraId="7B4EE65A"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poprosił o wskazanie konkretnego miejsca. </w:t>
      </w:r>
    </w:p>
    <w:p w14:paraId="1CE7F6C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wskazał na ulicę Jaskółczą.</w:t>
      </w:r>
    </w:p>
    <w:p w14:paraId="09F31E11"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Urzędnik RK D. Torba</w:t>
      </w:r>
      <w:r w:rsidRPr="00CC6715">
        <w:rPr>
          <w:rFonts w:ascii="Times New Roman" w:hAnsi="Times New Roman" w:cs="Times New Roman"/>
        </w:rPr>
        <w:t xml:space="preserve"> stwierdził, że należy wskazać konkretne miejsce, w którym dochodzi do największych problemów. Dodał, że na ulicy Muchomorowej wykonano mijankę by tego typu sytuacji uniknąć. </w:t>
      </w:r>
    </w:p>
    <w:p w14:paraId="4ED5299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stwierdził, że od dzisiaj będzie filmował i dokumentował wszystkie przypadki. </w:t>
      </w:r>
    </w:p>
    <w:p w14:paraId="62AAA27C"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lastRenderedPageBreak/>
        <w:t>Urzędnik RK J. Klimczewski</w:t>
      </w:r>
      <w:r w:rsidRPr="00CC6715">
        <w:rPr>
          <w:rFonts w:ascii="Times New Roman" w:hAnsi="Times New Roman" w:cs="Times New Roman"/>
        </w:rPr>
        <w:t xml:space="preserve"> stwierdził, że na dzień dzisiejszy nie ma zagrożenia, sytuacja jest i będzie monitorowana nie tylko ze względu na autobusy. Poinformował, że niedługo zostaną wykonane pomiary ilości samochodów ciężarowych i należy merytorycznie wszystko rozwiązywać i poprowadzić  w taki sposób, by było bezpiecznie i komfortowo dla mieszkańców.  </w:t>
      </w:r>
    </w:p>
    <w:p w14:paraId="47285433"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Przewodniczący Zarządu Osiedla Grzybowego J. Dudkiewicz </w:t>
      </w:r>
      <w:r w:rsidRPr="00CC6715">
        <w:rPr>
          <w:rFonts w:ascii="Times New Roman" w:hAnsi="Times New Roman" w:cs="Times New Roman"/>
        </w:rPr>
        <w:t>poinformował, że wypowiada się w imieniu mieszkańców os. Grzybowego i prośba jest taka, by usłyszeć jakie są teoretycznie szanse na modyfikacje i kierunki modyfikacji linii autobusu 901 na os. Grzybowym. W którym kierunku można poprawić sytuację dla mieszkańców, która nie jest ciekawa. Podkreślił, że niektórzy mieszkańcy chcą tego autobusu, a niektórzy nie ale dlatego, że został źle poprowadzony. Stwierdził, że może modyfikacja zachęci do autobusu.</w:t>
      </w:r>
    </w:p>
    <w:p w14:paraId="71330A9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stwierdziła, że społeczeństwo jest takie, że osób zachwyconych z autobusu będzie zawsze mniej, ponieważ mniej osób korzysta z komunikacji. Jeśli sytuacja byłaby odwrotna i więcej osób korzystałoby z komunikacji zbiorowej to nie byłoby takiego problemu chociażby zakorkowanych ulic, w tym ulicy Obornickiej. Wskazała, że nie należy przeciwstawiać korzystających z komunikacji przeciw niekorzystającym, bo to nie wyjdzie. </w:t>
      </w:r>
    </w:p>
    <w:p w14:paraId="4E2AD39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Przewodniczący Zarządu Osiedla Grzybowego J. Dudkiewicz </w:t>
      </w:r>
      <w:r w:rsidRPr="00CC6715">
        <w:rPr>
          <w:rFonts w:ascii="Times New Roman" w:hAnsi="Times New Roman" w:cs="Times New Roman"/>
        </w:rPr>
        <w:t xml:space="preserve">poprosił o odpowiedź na pytanie, w którą stronę mogą pójść modyfikacje. </w:t>
      </w:r>
    </w:p>
    <w:p w14:paraId="5C044EA6"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 xml:space="preserve">wskazał, że tak jak zostało to przedstawione ruch autobusowy będzie testowany przez 3 miesiące, by sprawdzić jak to będzie wyglądało. Dodał, że padła informacja na posiedzeniu, że trasa autobusu jest do przedyskutowania. </w:t>
      </w:r>
    </w:p>
    <w:p w14:paraId="2C4A2DBE"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Urzędnik RK J. Klimczewski</w:t>
      </w:r>
      <w:r w:rsidRPr="00CC6715">
        <w:rPr>
          <w:rFonts w:ascii="Times New Roman" w:hAnsi="Times New Roman" w:cs="Times New Roman"/>
        </w:rPr>
        <w:t xml:space="preserve"> stwierdził, że spotkanie dotyczy dokonania oceny bezpieczeństwa na aktualnym układzie, który jest analizowany. Dyskutują na ten temat z Wójtem natomiast żadnych deklaracji na posiedzeniu nie będą składać. Wskazał, że zawsze musi być jakaś alternatywa, bo po to się robi ocenę i analizę układu komunikacyjnego. Wskazał, że były brane pod uwagę również inne ulice ale wymaga to sprawdzenia również pod kątem bezpieczeństwa.</w:t>
      </w:r>
    </w:p>
    <w:p w14:paraId="34C99A0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 xml:space="preserve">stwierdził, że temat nie został wyczerpany ale informacji było na tyle, że zebrani powinni wiedzieć, w którym kierunku sprawa zmierza. Podkreślił, że aktualny przebieg autobusu nie jest ostatecznym układem i urzędnicy wskazywali, że są możliwości alternatywne. </w:t>
      </w:r>
    </w:p>
    <w:p w14:paraId="3526EDB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spytała czy jest szansa, by po 6 listopada sprawdzić jak spina się rozkład jazdy linii autobusowej 901 z </w:t>
      </w:r>
      <w:proofErr w:type="spellStart"/>
      <w:r w:rsidRPr="00CC6715">
        <w:rPr>
          <w:rFonts w:ascii="Times New Roman" w:hAnsi="Times New Roman" w:cs="Times New Roman"/>
        </w:rPr>
        <w:t>PKMką</w:t>
      </w:r>
      <w:proofErr w:type="spellEnd"/>
      <w:r w:rsidRPr="00CC6715">
        <w:rPr>
          <w:rFonts w:ascii="Times New Roman" w:hAnsi="Times New Roman" w:cs="Times New Roman"/>
        </w:rPr>
        <w:t>.</w:t>
      </w:r>
    </w:p>
    <w:p w14:paraId="317B346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wskazał, że w dniu dzisiejszym otrzymał nowy rozkład jazdy ale nie zdążył go przeanalizować przed posiedzeniem. Poinformował, że układ powiązań jest do wypracowania i liczba kursów autobusu sprzyja temu połączeniu. Wskazał, że zostało wystosowane pismo do PKP, żeby rozkłady jazdy </w:t>
      </w:r>
      <w:proofErr w:type="spellStart"/>
      <w:r w:rsidRPr="00CC6715">
        <w:rPr>
          <w:rFonts w:ascii="Times New Roman" w:hAnsi="Times New Roman" w:cs="Times New Roman"/>
        </w:rPr>
        <w:t>PKMki</w:t>
      </w:r>
      <w:proofErr w:type="spellEnd"/>
      <w:r w:rsidRPr="00CC6715">
        <w:rPr>
          <w:rFonts w:ascii="Times New Roman" w:hAnsi="Times New Roman" w:cs="Times New Roman"/>
        </w:rPr>
        <w:t xml:space="preserve"> się tak często nie zmieniały, bo Gmina chce mieć dostosowane autobusy do kolei. </w:t>
      </w:r>
    </w:p>
    <w:p w14:paraId="5E96AEA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wskazał, że w dniu dzisiejszym</w:t>
      </w:r>
      <w:r w:rsidRPr="00CC6715">
        <w:rPr>
          <w:rFonts w:ascii="Times New Roman" w:hAnsi="Times New Roman" w:cs="Times New Roman"/>
          <w:b/>
        </w:rPr>
        <w:t xml:space="preserve"> </w:t>
      </w:r>
      <w:r w:rsidRPr="00CC6715">
        <w:rPr>
          <w:rFonts w:ascii="Times New Roman" w:hAnsi="Times New Roman" w:cs="Times New Roman"/>
        </w:rPr>
        <w:t xml:space="preserve">sprawdził w systemie zgłoszeń, że nie było żadnego zgłoszenia odnośnie sytuacji kolizyjnej na Osiedlu Grzybowym. </w:t>
      </w:r>
    </w:p>
    <w:p w14:paraId="55B74F4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wskazał, że zrobił zdjęcia kursu o godzinie 7:37 gdzie na przystankach na Osiedlu Grzybowym były tłumy pasażerów. </w:t>
      </w:r>
    </w:p>
    <w:p w14:paraId="746A28DE"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stwierdził, że są to Ci sami użytkownicy, którzy wcześniej korzystali z pętli przy ulicy Nektarowej i nie jest to żadna zmiana.</w:t>
      </w:r>
    </w:p>
    <w:p w14:paraId="27AEBC12"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 xml:space="preserve">stwierdziła, że mieszkańcy mają teraz bliżej do autobusu. </w:t>
      </w:r>
    </w:p>
    <w:p w14:paraId="7571B5E8" w14:textId="77777777" w:rsidR="005E1F45" w:rsidRPr="00CC6715" w:rsidRDefault="005E1F45">
      <w:pPr>
        <w:pStyle w:val="Bezodstpw"/>
        <w:jc w:val="both"/>
        <w:rPr>
          <w:rFonts w:ascii="Times New Roman" w:hAnsi="Times New Roman" w:cs="Times New Roman"/>
        </w:rPr>
      </w:pPr>
    </w:p>
    <w:p w14:paraId="265C8E67" w14:textId="77777777" w:rsidR="005E1F45" w:rsidRPr="00CC6715" w:rsidRDefault="00CC6715">
      <w:pPr>
        <w:pStyle w:val="Bezodstpw"/>
        <w:jc w:val="both"/>
        <w:rPr>
          <w:rFonts w:ascii="Times New Roman" w:hAnsi="Times New Roman" w:cs="Times New Roman"/>
          <w:b/>
        </w:rPr>
      </w:pPr>
      <w:r w:rsidRPr="00CC6715">
        <w:rPr>
          <w:rFonts w:ascii="Times New Roman" w:hAnsi="Times New Roman" w:cs="Times New Roman"/>
          <w:b/>
        </w:rPr>
        <w:t>Ad. 8 .</w:t>
      </w:r>
    </w:p>
    <w:p w14:paraId="47CFC87B"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kierując pytanie do Urzędnika RK J. </w:t>
      </w:r>
      <w:proofErr w:type="spellStart"/>
      <w:r w:rsidRPr="00CC6715">
        <w:rPr>
          <w:rFonts w:ascii="Times New Roman" w:hAnsi="Times New Roman" w:cs="Times New Roman"/>
        </w:rPr>
        <w:t>Klimczewskiego</w:t>
      </w:r>
      <w:proofErr w:type="spellEnd"/>
      <w:r w:rsidRPr="00CC6715">
        <w:rPr>
          <w:rFonts w:ascii="Times New Roman" w:hAnsi="Times New Roman" w:cs="Times New Roman"/>
        </w:rPr>
        <w:t xml:space="preserve"> spytał czy tablice informacyjne na osiedlach mieszkaniowych wskazujące rozkład budynków mieszkalnych są objęte nadzorem gminy. Wskazał, że na osiedlu Poziomkowym takowa tablica się przewróciła z uwagi na zgniłe słupy.</w:t>
      </w:r>
    </w:p>
    <w:p w14:paraId="094ADFF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wskazał, że nie było to nigdy zadanie gminy.</w:t>
      </w:r>
    </w:p>
    <w:p w14:paraId="187ED2E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J. Klimczewski </w:t>
      </w:r>
      <w:r w:rsidRPr="00CC6715">
        <w:rPr>
          <w:rFonts w:ascii="Times New Roman" w:hAnsi="Times New Roman" w:cs="Times New Roman"/>
        </w:rPr>
        <w:t xml:space="preserve">stwierdził, że to zarządca budynku odpowiada za takie znaki. </w:t>
      </w:r>
    </w:p>
    <w:p w14:paraId="546EEA3F"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 xml:space="preserve">wskazał, że jest trzech zarządców. </w:t>
      </w:r>
    </w:p>
    <w:p w14:paraId="3E1D616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Radny R. Banaszak </w:t>
      </w:r>
      <w:r w:rsidRPr="00CC6715">
        <w:rPr>
          <w:rFonts w:ascii="Times New Roman" w:hAnsi="Times New Roman" w:cs="Times New Roman"/>
        </w:rPr>
        <w:t>wskazał, że w Biedrusku przy ulicy Podgrzybkowej znajduje się taka tablica, która została wprowadzona przez gminę.</w:t>
      </w:r>
    </w:p>
    <w:p w14:paraId="082EA98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lastRenderedPageBreak/>
        <w:t xml:space="preserve">Urzędnik RK J. Klimczewski </w:t>
      </w:r>
      <w:r w:rsidRPr="00CC6715">
        <w:rPr>
          <w:rFonts w:ascii="Times New Roman" w:hAnsi="Times New Roman" w:cs="Times New Roman"/>
        </w:rPr>
        <w:t xml:space="preserve">potwierdził wskazanie przedmówcy. </w:t>
      </w:r>
    </w:p>
    <w:p w14:paraId="012B46BD"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Wiceprzewodniczący </w:t>
      </w:r>
      <w:proofErr w:type="spellStart"/>
      <w:r w:rsidRPr="00CC6715">
        <w:rPr>
          <w:rFonts w:ascii="Times New Roman" w:hAnsi="Times New Roman" w:cs="Times New Roman"/>
          <w:b/>
        </w:rPr>
        <w:t>KPPOŚiSK</w:t>
      </w:r>
      <w:proofErr w:type="spellEnd"/>
      <w:r w:rsidRPr="00CC6715">
        <w:rPr>
          <w:rFonts w:ascii="Times New Roman" w:hAnsi="Times New Roman" w:cs="Times New Roman"/>
          <w:b/>
        </w:rPr>
        <w:t xml:space="preserve"> R. Rozwadowski </w:t>
      </w:r>
      <w:r w:rsidRPr="00CC6715">
        <w:rPr>
          <w:rFonts w:ascii="Times New Roman" w:hAnsi="Times New Roman" w:cs="Times New Roman"/>
        </w:rPr>
        <w:t xml:space="preserve">spytał do kogo należałoby się zgłosić z taką sytuacją. </w:t>
      </w:r>
    </w:p>
    <w:p w14:paraId="74458332"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odpowiedział, że do zarządcy. </w:t>
      </w:r>
    </w:p>
    <w:p w14:paraId="29C6FA65"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Przewodnicząca Rady Gminy Suchy Las A. Ankiewicz </w:t>
      </w:r>
      <w:r w:rsidRPr="00CC6715">
        <w:rPr>
          <w:rFonts w:ascii="Times New Roman" w:hAnsi="Times New Roman" w:cs="Times New Roman"/>
        </w:rPr>
        <w:t>stwierdziła, że należy sprawdzić na jakiej działce tablica była posadowiona.</w:t>
      </w:r>
    </w:p>
    <w:p w14:paraId="5180C2FE"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Urzędnik RK D. Torba </w:t>
      </w:r>
      <w:r w:rsidRPr="00CC6715">
        <w:rPr>
          <w:rFonts w:ascii="Times New Roman" w:hAnsi="Times New Roman" w:cs="Times New Roman"/>
        </w:rPr>
        <w:t xml:space="preserve">poinformował Wiceprzewodniczącego </w:t>
      </w:r>
      <w:proofErr w:type="spellStart"/>
      <w:r w:rsidRPr="00CC6715">
        <w:rPr>
          <w:rFonts w:ascii="Times New Roman" w:hAnsi="Times New Roman" w:cs="Times New Roman"/>
        </w:rPr>
        <w:t>KPPOŚiSK</w:t>
      </w:r>
      <w:proofErr w:type="spellEnd"/>
      <w:r w:rsidRPr="00CC6715">
        <w:rPr>
          <w:rFonts w:ascii="Times New Roman" w:hAnsi="Times New Roman" w:cs="Times New Roman"/>
        </w:rPr>
        <w:t xml:space="preserve"> R. Rozwadowskiego, że ustali do kogo należy tablica. </w:t>
      </w:r>
    </w:p>
    <w:p w14:paraId="53C55CFE" w14:textId="77777777" w:rsidR="005E1F45" w:rsidRPr="00CC6715" w:rsidRDefault="005E1F45">
      <w:pPr>
        <w:pStyle w:val="Bezodstpw"/>
        <w:jc w:val="both"/>
        <w:rPr>
          <w:rFonts w:ascii="Times New Roman" w:hAnsi="Times New Roman" w:cs="Times New Roman"/>
        </w:rPr>
      </w:pPr>
    </w:p>
    <w:p w14:paraId="558D6A7E"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Mieszkaniec os. Grzybowego M. Kamiński </w:t>
      </w:r>
      <w:r w:rsidRPr="00CC6715">
        <w:rPr>
          <w:rFonts w:ascii="Times New Roman" w:hAnsi="Times New Roman" w:cs="Times New Roman"/>
        </w:rPr>
        <w:t xml:space="preserve">wskazał, że Radnej I. </w:t>
      </w:r>
      <w:proofErr w:type="spellStart"/>
      <w:r w:rsidRPr="00CC6715">
        <w:rPr>
          <w:rFonts w:ascii="Times New Roman" w:hAnsi="Times New Roman" w:cs="Times New Roman"/>
        </w:rPr>
        <w:t>Koźlickiej</w:t>
      </w:r>
      <w:proofErr w:type="spellEnd"/>
      <w:r w:rsidRPr="00CC6715">
        <w:rPr>
          <w:rFonts w:ascii="Times New Roman" w:hAnsi="Times New Roman" w:cs="Times New Roman"/>
        </w:rPr>
        <w:t xml:space="preserve"> należą się podziękowania za postulatami w sprawie zakupu i wprowadzenia na Osiedlu Grzybowym autobusów elektrycznych, które zdecydowanie rozwiązałyby problem hałasu na osiedlu. </w:t>
      </w:r>
    </w:p>
    <w:p w14:paraId="2D3B450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b/>
        </w:rPr>
        <w:t xml:space="preserve">Radna I. </w:t>
      </w:r>
      <w:proofErr w:type="spellStart"/>
      <w:r w:rsidRPr="00CC6715">
        <w:rPr>
          <w:rFonts w:ascii="Times New Roman" w:hAnsi="Times New Roman" w:cs="Times New Roman"/>
          <w:b/>
        </w:rPr>
        <w:t>Koźlicka</w:t>
      </w:r>
      <w:proofErr w:type="spellEnd"/>
      <w:r w:rsidRPr="00CC6715">
        <w:rPr>
          <w:rFonts w:ascii="Times New Roman" w:hAnsi="Times New Roman" w:cs="Times New Roman"/>
          <w:b/>
        </w:rPr>
        <w:t xml:space="preserve"> </w:t>
      </w:r>
      <w:r w:rsidRPr="00CC6715">
        <w:rPr>
          <w:rFonts w:ascii="Times New Roman" w:hAnsi="Times New Roman" w:cs="Times New Roman"/>
        </w:rPr>
        <w:t xml:space="preserve">wskazała, że na potrzeby artykułu próbowała zapoznać się z możliwościami technicznymi autobusów. Podkreśliła, że firma Solaris wypuściła nowy model krótszego autobusu elektrycznego 9 metrowego i być może będzie szansa, by skorzystać z takiej możliwości. Dodała, że autobus ten niestety nie jest węższy ale samo skrócenie daje przełożenie chociażby na obciążenie ulicy. Radna stwierdziła, że są różnego rodzaju rozwiązania elektroniczne, które poprawiają bezpieczeństwo na drodze jak na przykład sygnalizacja dźwiękowa martwego pola czy małych obiektów. Dodała, że rozwiązań jest dużo. Radna podkreśliła, że sam fakt zaproponowania wprowadzenia autobusu elektrycznego powinno wpisać się w dążenie do zmniejszania zanieczyszczenia powietrza oraz zmniejszenia hałasu na osiedlu. </w:t>
      </w:r>
    </w:p>
    <w:p w14:paraId="55D414E7" w14:textId="77777777" w:rsidR="005E1F45" w:rsidRPr="00CC6715" w:rsidRDefault="005E1F45">
      <w:pPr>
        <w:pStyle w:val="Bezodstpw"/>
        <w:jc w:val="both"/>
        <w:rPr>
          <w:rFonts w:ascii="Times New Roman" w:hAnsi="Times New Roman" w:cs="Times New Roman"/>
        </w:rPr>
      </w:pPr>
    </w:p>
    <w:p w14:paraId="4432C952" w14:textId="77777777" w:rsidR="005E1F45" w:rsidRPr="00CC6715" w:rsidRDefault="00CC6715">
      <w:pPr>
        <w:pStyle w:val="Bezodstpw"/>
        <w:tabs>
          <w:tab w:val="left" w:pos="6275"/>
        </w:tabs>
        <w:jc w:val="both"/>
        <w:rPr>
          <w:rFonts w:ascii="Times New Roman" w:hAnsi="Times New Roman" w:cs="Times New Roman"/>
          <w:b/>
        </w:rPr>
      </w:pPr>
      <w:r w:rsidRPr="00CC6715">
        <w:rPr>
          <w:rFonts w:ascii="Times New Roman" w:hAnsi="Times New Roman" w:cs="Times New Roman"/>
          <w:b/>
        </w:rPr>
        <w:t>Ad. 9 .</w:t>
      </w:r>
      <w:r w:rsidRPr="00CC6715">
        <w:rPr>
          <w:rFonts w:ascii="Times New Roman" w:hAnsi="Times New Roman" w:cs="Times New Roman"/>
          <w:b/>
        </w:rPr>
        <w:tab/>
      </w:r>
    </w:p>
    <w:p w14:paraId="6B621BBD" w14:textId="77777777" w:rsidR="005E1F45" w:rsidRPr="00CC6715" w:rsidRDefault="005E1F45">
      <w:pPr>
        <w:pStyle w:val="Bezodstpw"/>
        <w:jc w:val="both"/>
        <w:rPr>
          <w:rFonts w:ascii="Times New Roman" w:hAnsi="Times New Roman" w:cs="Times New Roman"/>
        </w:rPr>
      </w:pPr>
    </w:p>
    <w:p w14:paraId="2DCF1068"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W związku z brakiem dalszych głosów w dyskusji, Wiceprzewodniczący R. Rozwadowski zakończył posiedzenie Komisji o godzinie 19:00</w:t>
      </w:r>
    </w:p>
    <w:p w14:paraId="7BB52B3D" w14:textId="77777777" w:rsidR="005E1F45" w:rsidRPr="00CC6715" w:rsidRDefault="005E1F45">
      <w:pPr>
        <w:pStyle w:val="Bezodstpw"/>
        <w:ind w:firstLine="360"/>
        <w:jc w:val="both"/>
        <w:rPr>
          <w:rFonts w:ascii="Times New Roman" w:hAnsi="Times New Roman" w:cs="Times New Roman"/>
          <w:sz w:val="10"/>
        </w:rPr>
      </w:pPr>
    </w:p>
    <w:p w14:paraId="7048AB9C" w14:textId="77777777" w:rsidR="005E1F45" w:rsidRPr="00CC6715" w:rsidRDefault="005E1F45">
      <w:pPr>
        <w:pStyle w:val="Bezodstpw"/>
        <w:ind w:firstLine="360"/>
        <w:jc w:val="both"/>
        <w:rPr>
          <w:rFonts w:ascii="Times New Roman" w:hAnsi="Times New Roman" w:cs="Times New Roman"/>
          <w:sz w:val="10"/>
        </w:rPr>
      </w:pPr>
    </w:p>
    <w:p w14:paraId="2EEC619B" w14:textId="77777777" w:rsidR="005E1F45" w:rsidRPr="00CC6715" w:rsidRDefault="005E1F45">
      <w:pPr>
        <w:pStyle w:val="Bezodstpw"/>
        <w:ind w:firstLine="360"/>
        <w:jc w:val="both"/>
        <w:rPr>
          <w:rFonts w:ascii="Times New Roman" w:hAnsi="Times New Roman" w:cs="Times New Roman"/>
          <w:sz w:val="10"/>
        </w:rPr>
      </w:pPr>
    </w:p>
    <w:p w14:paraId="3D693A5F" w14:textId="77777777" w:rsidR="005E1F45" w:rsidRPr="00CC6715" w:rsidRDefault="005E1F45">
      <w:pPr>
        <w:pStyle w:val="Bezodstpw"/>
        <w:ind w:firstLine="360"/>
        <w:jc w:val="both"/>
        <w:rPr>
          <w:rFonts w:ascii="Times New Roman" w:hAnsi="Times New Roman" w:cs="Times New Roman"/>
          <w:sz w:val="10"/>
        </w:rPr>
      </w:pPr>
    </w:p>
    <w:p w14:paraId="08F117CC" w14:textId="77777777" w:rsidR="005E1F45" w:rsidRPr="00CC6715" w:rsidRDefault="005E1F45">
      <w:pPr>
        <w:pStyle w:val="Bezodstpw"/>
        <w:ind w:firstLine="360"/>
        <w:jc w:val="both"/>
        <w:rPr>
          <w:rFonts w:ascii="Times New Roman" w:hAnsi="Times New Roman" w:cs="Times New Roman"/>
          <w:sz w:val="10"/>
        </w:rPr>
      </w:pPr>
    </w:p>
    <w:p w14:paraId="242A92F3"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ab/>
        <w:t>Sporządziła:</w:t>
      </w:r>
      <w:r w:rsidRPr="00CC6715">
        <w:rPr>
          <w:rFonts w:ascii="Times New Roman" w:hAnsi="Times New Roman" w:cs="Times New Roman"/>
        </w:rPr>
        <w:tab/>
      </w:r>
      <w:r w:rsidRPr="00CC6715">
        <w:rPr>
          <w:rFonts w:ascii="Times New Roman" w:hAnsi="Times New Roman" w:cs="Times New Roman"/>
        </w:rPr>
        <w:tab/>
      </w:r>
      <w:r w:rsidRPr="00CC6715">
        <w:rPr>
          <w:rFonts w:ascii="Times New Roman" w:hAnsi="Times New Roman" w:cs="Times New Roman"/>
        </w:rPr>
        <w:tab/>
      </w:r>
      <w:r w:rsidRPr="00CC6715">
        <w:rPr>
          <w:rFonts w:ascii="Times New Roman" w:hAnsi="Times New Roman" w:cs="Times New Roman"/>
        </w:rPr>
        <w:tab/>
      </w:r>
      <w:r w:rsidRPr="00CC6715">
        <w:rPr>
          <w:rFonts w:ascii="Times New Roman" w:hAnsi="Times New Roman" w:cs="Times New Roman"/>
        </w:rPr>
        <w:tab/>
        <w:t xml:space="preserve">           Wiceprzewodniczący </w:t>
      </w:r>
      <w:proofErr w:type="spellStart"/>
      <w:r w:rsidRPr="00CC6715">
        <w:rPr>
          <w:rFonts w:ascii="Times New Roman" w:hAnsi="Times New Roman" w:cs="Times New Roman"/>
        </w:rPr>
        <w:t>KPPOŚiSK</w:t>
      </w:r>
      <w:proofErr w:type="spellEnd"/>
      <w:r w:rsidRPr="00CC6715">
        <w:rPr>
          <w:rFonts w:ascii="Times New Roman" w:hAnsi="Times New Roman" w:cs="Times New Roman"/>
        </w:rPr>
        <w:t>:</w:t>
      </w:r>
    </w:p>
    <w:p w14:paraId="105443B4" w14:textId="77777777" w:rsidR="005E1F45" w:rsidRPr="00CC6715" w:rsidRDefault="00CC6715">
      <w:pPr>
        <w:pStyle w:val="Bezodstpw"/>
        <w:jc w:val="both"/>
        <w:rPr>
          <w:rFonts w:ascii="Times New Roman" w:hAnsi="Times New Roman" w:cs="Times New Roman"/>
        </w:rPr>
      </w:pPr>
      <w:r w:rsidRPr="00CC6715">
        <w:rPr>
          <w:rFonts w:ascii="Times New Roman" w:hAnsi="Times New Roman" w:cs="Times New Roman"/>
        </w:rPr>
        <w:t xml:space="preserve">           Agata Schmidt</w:t>
      </w:r>
      <w:r w:rsidRPr="00CC6715">
        <w:rPr>
          <w:rFonts w:ascii="Times New Roman" w:hAnsi="Times New Roman" w:cs="Times New Roman"/>
        </w:rPr>
        <w:tab/>
      </w:r>
      <w:r w:rsidRPr="00CC6715">
        <w:rPr>
          <w:rFonts w:ascii="Times New Roman" w:hAnsi="Times New Roman" w:cs="Times New Roman"/>
        </w:rPr>
        <w:tab/>
      </w:r>
      <w:r w:rsidRPr="00CC6715">
        <w:rPr>
          <w:rFonts w:ascii="Times New Roman" w:hAnsi="Times New Roman" w:cs="Times New Roman"/>
        </w:rPr>
        <w:tab/>
      </w:r>
      <w:r w:rsidRPr="00CC6715">
        <w:rPr>
          <w:rFonts w:ascii="Times New Roman" w:hAnsi="Times New Roman" w:cs="Times New Roman"/>
        </w:rPr>
        <w:tab/>
      </w:r>
      <w:r w:rsidRPr="00CC6715">
        <w:rPr>
          <w:rFonts w:ascii="Times New Roman" w:hAnsi="Times New Roman" w:cs="Times New Roman"/>
        </w:rPr>
        <w:tab/>
        <w:t xml:space="preserve">                     Robert Rozwadowski </w:t>
      </w:r>
    </w:p>
    <w:p w14:paraId="0BB6188D" w14:textId="77777777" w:rsidR="005E1F45" w:rsidRPr="00CC6715" w:rsidRDefault="005E1F45">
      <w:pPr>
        <w:pStyle w:val="Bezodstpw"/>
        <w:jc w:val="both"/>
        <w:rPr>
          <w:rFonts w:ascii="Times New Roman" w:hAnsi="Times New Roman" w:cs="Times New Roman"/>
        </w:rPr>
      </w:pPr>
    </w:p>
    <w:p w14:paraId="63D889A0" w14:textId="77777777" w:rsidR="005E1F45" w:rsidRPr="00CC6715" w:rsidRDefault="005E1F45">
      <w:pPr>
        <w:pStyle w:val="Bezodstpw"/>
        <w:jc w:val="both"/>
        <w:rPr>
          <w:rFonts w:ascii="Times New Roman" w:hAnsi="Times New Roman" w:cs="Times New Roman"/>
        </w:rPr>
      </w:pPr>
    </w:p>
    <w:p w14:paraId="0524A601" w14:textId="77777777" w:rsidR="005E1F45" w:rsidRPr="00CC6715" w:rsidRDefault="005E1F45"/>
    <w:p w14:paraId="6A0136E6" w14:textId="77777777" w:rsidR="005E1F45" w:rsidRPr="00CC6715" w:rsidRDefault="005E1F45"/>
    <w:p w14:paraId="4BA3FAC8" w14:textId="77777777" w:rsidR="005E1F45" w:rsidRPr="00CC6715" w:rsidRDefault="005E1F45"/>
    <w:p w14:paraId="6CD8B3B4" w14:textId="77777777" w:rsidR="005E1F45" w:rsidRPr="00CC6715" w:rsidRDefault="005E1F45"/>
    <w:p w14:paraId="5072F38E" w14:textId="77777777" w:rsidR="005E1F45" w:rsidRPr="00CC6715" w:rsidRDefault="005E1F45"/>
    <w:p w14:paraId="64F66F77" w14:textId="77777777" w:rsidR="005E1F45" w:rsidRPr="00CC6715" w:rsidRDefault="00CC6715">
      <w:pPr>
        <w:tabs>
          <w:tab w:val="left" w:pos="3626"/>
        </w:tabs>
      </w:pPr>
      <w:r w:rsidRPr="00CC6715">
        <w:tab/>
      </w:r>
    </w:p>
    <w:sectPr w:rsidR="005E1F45" w:rsidRPr="00CC6715">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3F20" w14:textId="77777777" w:rsidR="004E7354" w:rsidRDefault="00CC6715">
      <w:pPr>
        <w:spacing w:after="0" w:line="240" w:lineRule="auto"/>
      </w:pPr>
      <w:r>
        <w:separator/>
      </w:r>
    </w:p>
  </w:endnote>
  <w:endnote w:type="continuationSeparator" w:id="0">
    <w:p w14:paraId="67A1E01E" w14:textId="77777777" w:rsidR="004E7354" w:rsidRDefault="00CC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442454"/>
      <w:docPartObj>
        <w:docPartGallery w:val="Page Numbers (Bottom of Page)"/>
        <w:docPartUnique/>
      </w:docPartObj>
    </w:sdtPr>
    <w:sdtEndPr/>
    <w:sdtContent>
      <w:p w14:paraId="06941E97" w14:textId="77777777" w:rsidR="005E1F45" w:rsidRDefault="00CC6715">
        <w:pPr>
          <w:pStyle w:val="Stopk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p>
    </w:sdtContent>
  </w:sdt>
  <w:p w14:paraId="7B66451E" w14:textId="77777777" w:rsidR="005E1F45" w:rsidRDefault="005E1F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231D" w14:textId="77777777" w:rsidR="004E7354" w:rsidRDefault="00CC6715">
      <w:pPr>
        <w:spacing w:after="0" w:line="240" w:lineRule="auto"/>
      </w:pPr>
      <w:r>
        <w:separator/>
      </w:r>
    </w:p>
  </w:footnote>
  <w:footnote w:type="continuationSeparator" w:id="0">
    <w:p w14:paraId="346EE0CA" w14:textId="77777777" w:rsidR="004E7354" w:rsidRDefault="00CC6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76F18"/>
    <w:multiLevelType w:val="multilevel"/>
    <w:tmpl w:val="75F24BF6"/>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15:restartNumberingAfterBreak="0">
    <w:nsid w:val="34387ACC"/>
    <w:multiLevelType w:val="multilevel"/>
    <w:tmpl w:val="68224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B171A05"/>
    <w:multiLevelType w:val="multilevel"/>
    <w:tmpl w:val="B6F42C7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 w15:restartNumberingAfterBreak="0">
    <w:nsid w:val="43071BD4"/>
    <w:multiLevelType w:val="multilevel"/>
    <w:tmpl w:val="7E0285F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45"/>
    <w:rsid w:val="0031345B"/>
    <w:rsid w:val="004E7354"/>
    <w:rsid w:val="005E1F45"/>
    <w:rsid w:val="00CC671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1A03"/>
  <w15:docId w15:val="{04EBDA7A-2B13-406C-812D-7C0E73BA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1486"/>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131486"/>
  </w:style>
  <w:style w:type="character" w:customStyle="1" w:styleId="StopkaZnak">
    <w:name w:val="Stopka Znak"/>
    <w:basedOn w:val="Domylnaczcionkaakapitu"/>
    <w:link w:val="Stopka"/>
    <w:uiPriority w:val="99"/>
    <w:qFormat/>
    <w:rsid w:val="00131486"/>
  </w:style>
  <w:style w:type="character" w:customStyle="1" w:styleId="TekstprzypisukocowegoZnak">
    <w:name w:val="Tekst przypisu końcowego Znak"/>
    <w:basedOn w:val="Domylnaczcionkaakapitu"/>
    <w:link w:val="Tekstprzypisukocowego"/>
    <w:uiPriority w:val="99"/>
    <w:semiHidden/>
    <w:qFormat/>
    <w:rsid w:val="00131486"/>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131486"/>
    <w:rPr>
      <w:vertAlign w:val="superscript"/>
    </w:rPr>
  </w:style>
  <w:style w:type="paragraph" w:styleId="Nagwek">
    <w:name w:val="header"/>
    <w:basedOn w:val="Normalny"/>
    <w:next w:val="Tekstpodstawowy"/>
    <w:link w:val="NagwekZnak"/>
    <w:uiPriority w:val="99"/>
    <w:unhideWhenUsed/>
    <w:rsid w:val="00131486"/>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Bezodstpw">
    <w:name w:val="No Spacing"/>
    <w:uiPriority w:val="1"/>
    <w:qFormat/>
    <w:rsid w:val="00131486"/>
  </w:style>
  <w:style w:type="paragraph" w:customStyle="1" w:styleId="Gwkaistopka">
    <w:name w:val="Główka i stopka"/>
    <w:basedOn w:val="Normalny"/>
    <w:qFormat/>
  </w:style>
  <w:style w:type="paragraph" w:styleId="Stopka">
    <w:name w:val="footer"/>
    <w:basedOn w:val="Normalny"/>
    <w:link w:val="StopkaZnak"/>
    <w:uiPriority w:val="99"/>
    <w:unhideWhenUsed/>
    <w:rsid w:val="00131486"/>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13148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7626</Words>
  <Characters>45756</Characters>
  <Application>Microsoft Office Word</Application>
  <DocSecurity>0</DocSecurity>
  <Lines>381</Lines>
  <Paragraphs>106</Paragraphs>
  <ScaleCrop>false</ScaleCrop>
  <Company/>
  <LinksUpToDate>false</LinksUpToDate>
  <CharactersWithSpaces>53276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Schmidt</dc:creator>
  <dc:description/>
  <cp:lastModifiedBy>Agata Schmidt</cp:lastModifiedBy>
  <cp:revision>3</cp:revision>
  <dcterms:created xsi:type="dcterms:W3CDTF">2021-12-13T13:05:00Z</dcterms:created>
  <dcterms:modified xsi:type="dcterms:W3CDTF">2021-12-13T13:09:00Z</dcterms:modified>
  <dc:language>pl-PL</dc:language>
</cp:coreProperties>
</file>