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0035B19E" w14:textId="2D4FCAC6" w:rsidR="003A72D3" w:rsidRDefault="003609D0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3609D0">
        <w:rPr>
          <w:rFonts w:ascii="Cambria" w:hAnsi="Cambria"/>
          <w:bCs/>
        </w:rPr>
        <w:t xml:space="preserve">Nazwa zadania: Budowa kanalizacji sanitarnej z drogami w Golęczewie i Zielątkowie oraz wymiana sieci wodociągowej w Golęczewie z azbestowej, budowa skrzyżowania w Golęczewie ul. Dworcowa, Tysiąclecia i Lipowa- Zielątkowo kanalizacja sanitarna.                      </w:t>
      </w:r>
      <w:r w:rsidR="00B010F5"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="00B010F5" w:rsidRPr="00B010F5">
        <w:rPr>
          <w:rFonts w:ascii="Cambria" w:hAnsi="Cambria"/>
          <w:bCs/>
        </w:rPr>
        <w:t>nak postępowania:</w:t>
      </w:r>
      <w:r w:rsidR="00B010F5" w:rsidRPr="00B010F5">
        <w:rPr>
          <w:rFonts w:ascii="Cambria" w:hAnsi="Cambria"/>
        </w:rPr>
        <w:t xml:space="preserve"> </w:t>
      </w:r>
      <w:r w:rsidR="00951AB9" w:rsidRPr="00951AB9">
        <w:rPr>
          <w:rFonts w:ascii="Cambria" w:hAnsi="Cambria"/>
        </w:rPr>
        <w:t>ZP.271.3.2021</w:t>
      </w:r>
      <w:r w:rsidR="00B010F5"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951AB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951AB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951AB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951AB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D7846B5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</w:p>
          <w:p w14:paraId="1F2CDA83" w14:textId="68D1FFD6" w:rsidR="009102CB" w:rsidRPr="00704E7F" w:rsidRDefault="007C687C" w:rsidP="00704E7F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…………………………………………</w:t>
            </w:r>
            <w:r w:rsidR="005A5D60">
              <w:rPr>
                <w:rFonts w:ascii="Cambria" w:hAnsi="Cambria"/>
                <w:iCs/>
                <w:sz w:val="22"/>
                <w:szCs w:val="22"/>
              </w:rPr>
              <w:t>…………………………..</w:t>
            </w:r>
          </w:p>
          <w:p w14:paraId="66E0AE57" w14:textId="5A3D559C" w:rsidR="005A1C80" w:rsidRDefault="005A1C80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E0A22ED" w14:textId="65EAD575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D0BD0FA" w14:textId="77777777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2D7465E9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USTAWY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D0B22F9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kosztorysowe)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214" w:type="dxa"/>
              <w:jc w:val="center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3F1E58" w:rsidRPr="009E502D" w14:paraId="1C49C3DF" w14:textId="77777777" w:rsidTr="0004514E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A3F65" w:rsidRPr="009E502D" w14:paraId="259513CD" w14:textId="77777777" w:rsidTr="00F24D8C">
              <w:trPr>
                <w:trHeight w:val="662"/>
                <w:jc w:val="center"/>
              </w:trPr>
              <w:tc>
                <w:tcPr>
                  <w:tcW w:w="92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44F5A" w14:textId="48E71739" w:rsidR="003A3F65" w:rsidRPr="009E502D" w:rsidRDefault="003A3F65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ZAKRES AQUANET:</w:t>
                  </w:r>
                </w:p>
              </w:tc>
            </w:tr>
            <w:tr w:rsidR="003F1E58" w:rsidRPr="00566B3B" w14:paraId="1B37232C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2AF00614" w:rsidR="003F1E58" w:rsidRPr="00A478C5" w:rsidRDefault="00951AB9" w:rsidP="003F1E58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951AB9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Zadanie nr 1- ul. Morwowa</w:t>
                  </w:r>
                  <w:r w:rsidR="003F1E58" w:rsidRPr="00D3185D">
                    <w:rPr>
                      <w:sz w:val="16"/>
                      <w:szCs w:val="16"/>
                      <w:lang w:eastAsia="ar-SA"/>
                    </w:rPr>
                    <w:t xml:space="preserve"> </w:t>
                  </w:r>
                  <w:r w:rsidR="003F1E58">
                    <w:rPr>
                      <w:sz w:val="16"/>
                      <w:szCs w:val="16"/>
                      <w:lang w:eastAsia="ar-SA"/>
                    </w:rPr>
                    <w:t>(roboty budowlane zgodnie z dokumentacją projektową i kosztorysem)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77777777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77777777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FD310B" w:rsidRPr="00566B3B" w14:paraId="027A288E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F92F0CF" w14:textId="4C321DF8" w:rsidR="00FD310B" w:rsidRPr="00772CAF" w:rsidRDefault="00FD310B" w:rsidP="00FD310B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D4233E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Zadanie nr 2 - ul. Słoneczna </w:t>
                  </w:r>
                  <w:r w:rsidRPr="00FD310B">
                    <w:rPr>
                      <w:sz w:val="16"/>
                      <w:szCs w:val="16"/>
                      <w:lang w:eastAsia="ar-SA"/>
                    </w:rPr>
                    <w:t>(roboty budowlane zgodnie z dokumentacją projektową i kosztorysem)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2D37B9" w14:textId="200020B7" w:rsidR="00FD310B" w:rsidRDefault="00FD310B" w:rsidP="00FD310B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BF9E3B" w14:textId="3FF3C4D4" w:rsidR="00FD310B" w:rsidRPr="00B20262" w:rsidRDefault="00FD310B" w:rsidP="00FD310B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26182C" w14:textId="05D2C346" w:rsidR="00FD310B" w:rsidRDefault="00FD310B" w:rsidP="00FD310B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FD310B" w:rsidRPr="00566B3B" w14:paraId="61A24138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41EC2F" w14:textId="09BEF7C2" w:rsidR="00FD310B" w:rsidRPr="00772CAF" w:rsidRDefault="00FD310B" w:rsidP="00FD310B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D4233E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Zadanie nr 3 - ul. Wspólna </w:t>
                  </w:r>
                  <w:r w:rsidRPr="00FD310B">
                    <w:rPr>
                      <w:sz w:val="16"/>
                      <w:szCs w:val="16"/>
                      <w:lang w:eastAsia="ar-SA"/>
                    </w:rPr>
                    <w:t>(roboty budowlane zgodnie z dokumentacją projektową i kosztorysem)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0EAD21" w14:textId="2EDEDD5C" w:rsidR="00FD310B" w:rsidRDefault="00FD310B" w:rsidP="00FD310B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48D99" w14:textId="36DEEDB9" w:rsidR="00FD310B" w:rsidRPr="00B20262" w:rsidRDefault="00FD310B" w:rsidP="00FD310B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8912C7" w14:textId="2152A57E" w:rsidR="00FD310B" w:rsidRDefault="00FD310B" w:rsidP="00FD310B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B5047E" w:rsidRPr="00566B3B" w14:paraId="378F5291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B376EBA" w14:textId="5F51CF5F" w:rsidR="00B5047E" w:rsidRPr="00D4233E" w:rsidRDefault="00B5047E" w:rsidP="00FD310B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RAZEM ZAKRES AQUANET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9F8CA5" w14:textId="77777777" w:rsidR="00B5047E" w:rsidRDefault="00B5047E" w:rsidP="00FD310B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E35CD2" w14:textId="77777777" w:rsidR="00B5047E" w:rsidRPr="00B20262" w:rsidRDefault="00B5047E" w:rsidP="00FD310B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6CDE0C" w14:textId="77777777" w:rsidR="00B5047E" w:rsidRDefault="00B5047E" w:rsidP="00FD310B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</w:p>
              </w:tc>
            </w:tr>
            <w:tr w:rsidR="003A3F65" w:rsidRPr="00566B3B" w14:paraId="39CFA030" w14:textId="77777777" w:rsidTr="00B83DC7">
              <w:trPr>
                <w:jc w:val="center"/>
              </w:trPr>
              <w:tc>
                <w:tcPr>
                  <w:tcW w:w="92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68675E" w14:textId="77777777" w:rsidR="003A3F65" w:rsidRDefault="003A3F65" w:rsidP="003A3F65">
                  <w:pPr>
                    <w:suppressAutoHyphens/>
                    <w:jc w:val="center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  <w:p w14:paraId="3091D1FE" w14:textId="13B04589" w:rsidR="003A3F65" w:rsidRPr="003A3F65" w:rsidRDefault="003A3F65" w:rsidP="003A3F65">
                  <w:pPr>
                    <w:suppressAutoHyphens/>
                    <w:jc w:val="center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  <w:r w:rsidRPr="003A3F65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ZAKRES GMINA SUCHY LAS:</w:t>
                  </w:r>
                </w:p>
                <w:p w14:paraId="63C5E42E" w14:textId="77777777" w:rsidR="003A3F65" w:rsidRDefault="003A3F65" w:rsidP="00FD310B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</w:p>
              </w:tc>
            </w:tr>
            <w:tr w:rsidR="00FD310B" w:rsidRPr="00566B3B" w14:paraId="00285FA5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AB00B8" w14:textId="3154BE8B" w:rsidR="00FD310B" w:rsidRDefault="00FD310B" w:rsidP="00FD310B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D4233E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Zadanie nr 4- ul. Stefanii Wyrzykowskiej </w:t>
                  </w:r>
                  <w:r w:rsidRPr="00FD310B">
                    <w:rPr>
                      <w:sz w:val="16"/>
                      <w:szCs w:val="16"/>
                      <w:lang w:eastAsia="ar-SA"/>
                    </w:rPr>
                    <w:t>(roboty budowlane zgodnie z dokumentacją projektową i kosztorysem</w:t>
                  </w:r>
                  <w:r w:rsidRPr="00D4233E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)</w:t>
                  </w:r>
                  <w:r w:rsidR="00236414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;</w:t>
                  </w:r>
                </w:p>
                <w:p w14:paraId="2F249001" w14:textId="441CC7FC" w:rsidR="00D71F97" w:rsidRPr="00772CAF" w:rsidRDefault="00D71F97" w:rsidP="00FD310B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RAZEM ZAKRES SUCHY LAS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B54B69" w14:textId="156B0BE1" w:rsidR="00FD310B" w:rsidRDefault="00FD310B" w:rsidP="00FD310B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AB4D7" w14:textId="46B3808B" w:rsidR="00FD310B" w:rsidRPr="00B20262" w:rsidRDefault="00FD310B" w:rsidP="00FD310B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9870B2" w14:textId="6F572B1C" w:rsidR="00FD310B" w:rsidRDefault="00FD310B" w:rsidP="00FD310B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3F1E58" w14:paraId="6B234D69" w14:textId="77777777" w:rsidTr="00D71F97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0195A9C3" w14:textId="77777777" w:rsidR="003A3F65" w:rsidRDefault="003A3F65" w:rsidP="003F1E58">
                  <w:pPr>
                    <w:suppressAutoHyphens/>
                    <w:jc w:val="both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  <w:p w14:paraId="67994EFA" w14:textId="4CB40B30" w:rsidR="002A4351" w:rsidRDefault="003F1E58" w:rsidP="00D71F97">
                  <w:pPr>
                    <w:suppressAutoHyphens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  <w:r w:rsidRPr="00DF6541">
                    <w:rPr>
                      <w:b/>
                      <w:bCs/>
                      <w:sz w:val="28"/>
                      <w:szCs w:val="28"/>
                      <w:lang w:eastAsia="ar-SA"/>
                    </w:rPr>
                    <w:t>RAZEM</w:t>
                  </w:r>
                  <w:r w:rsidR="00DF6541">
                    <w:rPr>
                      <w:b/>
                      <w:bCs/>
                      <w:sz w:val="28"/>
                      <w:szCs w:val="28"/>
                      <w:lang w:eastAsia="ar-SA"/>
                    </w:rPr>
                    <w:t xml:space="preserve"> CENA</w:t>
                  </w:r>
                  <w:r w:rsidR="00D71F97">
                    <w:rPr>
                      <w:b/>
                      <w:bCs/>
                      <w:sz w:val="28"/>
                      <w:szCs w:val="28"/>
                      <w:lang w:eastAsia="ar-SA"/>
                    </w:rPr>
                    <w:t xml:space="preserve"> OFERTOWA</w:t>
                  </w:r>
                </w:p>
                <w:p w14:paraId="0F4765B0" w14:textId="2CF5AA76" w:rsidR="003F1E58" w:rsidRPr="003A3F65" w:rsidRDefault="003A3F65" w:rsidP="003F1E58">
                  <w:pPr>
                    <w:suppressAutoHyphens/>
                    <w:jc w:val="both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ar-SA"/>
                    </w:rPr>
                    <w:t xml:space="preserve">(zakres </w:t>
                  </w:r>
                  <w:r w:rsidR="002A4351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AQUANET i Gmina Suchy LaS)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114C2D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4838AE5" w14:textId="77777777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…….%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 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5745665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28FED3F3" w14:textId="77777777" w:rsidR="005532A7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4F528B38" w14:textId="7777777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41F2B596" w14:textId="77777777" w:rsidR="005034A9" w:rsidRPr="00B6270C" w:rsidRDefault="005034A9" w:rsidP="005034A9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172D169C" w14:textId="77777777" w:rsidR="005034A9" w:rsidRPr="00B6270C" w:rsidRDefault="005034A9" w:rsidP="005034A9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7C90D5A" w14:textId="77777777" w:rsidR="005034A9" w:rsidRPr="00B6270C" w:rsidRDefault="005034A9" w:rsidP="005034A9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(ryczałt)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71215C1" w14:textId="77777777" w:rsidR="005034A9" w:rsidRPr="00B6270C" w:rsidRDefault="005034A9" w:rsidP="005034A9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BD961B5" w14:textId="77777777" w:rsidR="005034A9" w:rsidRPr="00B6270C" w:rsidRDefault="005034A9" w:rsidP="005034A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6D86395D" w14:textId="3ECD97F1" w:rsidR="005034A9" w:rsidRPr="00B6270C" w:rsidRDefault="005034A9" w:rsidP="005034A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wzorem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5153921B" w14:textId="273852F8" w:rsidR="005034A9" w:rsidRPr="0080201A" w:rsidRDefault="005034A9" w:rsidP="005034A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lastRenderedPageBreak/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hyperlink r:id="rId8" w:history="1">
              <w:r w:rsidR="0080201A" w:rsidRPr="00253525">
                <w:rPr>
                  <w:rStyle w:val="Hipercze"/>
                  <w:rFonts w:ascii="Cambria" w:hAnsi="Cambria" w:cs="Arial"/>
                  <w:bCs/>
                  <w:iCs/>
                  <w:sz w:val="22"/>
                  <w:szCs w:val="22"/>
                </w:rPr>
                <w:t>https://miniportal.uzp.gov.pl/WarunkiUslugi.aspx</w:t>
              </w:r>
            </w:hyperlink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138E46DD" w14:textId="77777777" w:rsidR="0080201A" w:rsidRPr="00B6270C" w:rsidRDefault="0080201A" w:rsidP="0080201A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sz w:val="22"/>
                <w:szCs w:val="22"/>
              </w:rPr>
              <w:t xml:space="preserve">Wadium zostało wniesione w formie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5441375E" w14:textId="77777777" w:rsidR="0080201A" w:rsidRPr="00B6270C" w:rsidRDefault="0080201A" w:rsidP="0080201A">
            <w:pPr>
              <w:suppressAutoHyphens/>
              <w:ind w:left="357"/>
              <w:jc w:val="both"/>
              <w:rPr>
                <w:rFonts w:ascii="Cambria" w:hAnsi="Cambria" w:cs="Arial"/>
                <w:bCs/>
                <w:i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5903F058" w14:textId="4B8EDEEB" w:rsidR="0080201A" w:rsidRPr="0080201A" w:rsidRDefault="0080201A" w:rsidP="0080201A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B627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00181B8B" w14:textId="4B8EDEEB" w:rsidR="005034A9" w:rsidRPr="00B6270C" w:rsidRDefault="005034A9" w:rsidP="005034A9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37E55A0B" w14:textId="77777777" w:rsidR="005034A9" w:rsidRPr="00B6270C" w:rsidRDefault="005034A9" w:rsidP="005034A9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74BC3AD3" w14:textId="77777777" w:rsidR="005034A9" w:rsidRPr="00B6270C" w:rsidRDefault="005034A9" w:rsidP="005034A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429AE87" w14:textId="77777777" w:rsidR="005034A9" w:rsidRPr="00B6270C" w:rsidRDefault="005034A9" w:rsidP="005034A9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 wypełniłem obowiązki informacyjne przewidziane w art. 13 lub art. 14 RODO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7E19773C" w14:textId="77777777" w:rsidR="005034A9" w:rsidRPr="00B6270C" w:rsidRDefault="005034A9" w:rsidP="005034A9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5FCD14A" w14:textId="15328CDC" w:rsidR="005034A9" w:rsidRPr="005532A7" w:rsidRDefault="005034A9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32BBE85B" w:rsidR="009102CB" w:rsidRPr="00572164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6DCDB011" w14:textId="39A29073" w:rsidR="00572164" w:rsidRPr="002711DB" w:rsidRDefault="00572164" w:rsidP="002711DB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572164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>
              <w:rPr>
                <w:rFonts w:ascii="Cambria" w:hAnsi="Cambria" w:cs="Arial"/>
                <w:iCs/>
              </w:rPr>
              <w:t>5</w:t>
            </w:r>
            <w:r w:rsidRPr="00572164">
              <w:rPr>
                <w:rFonts w:ascii="Cambria" w:hAnsi="Cambria" w:cs="Arial"/>
                <w:iCs/>
              </w:rPr>
              <w:t xml:space="preserve"> % całkowitej ceny oferty brutto</w:t>
            </w:r>
            <w:r>
              <w:rPr>
                <w:rFonts w:ascii="Cambria" w:hAnsi="Cambria" w:cs="Arial"/>
                <w:iCs/>
              </w:rPr>
              <w:t xml:space="preserve"> (oddzielnie dla zakresu Gminy </w:t>
            </w:r>
            <w:r w:rsidR="00E11287">
              <w:rPr>
                <w:rFonts w:ascii="Cambria" w:hAnsi="Cambria" w:cs="Arial"/>
                <w:iCs/>
              </w:rPr>
              <w:t>S</w:t>
            </w:r>
            <w:r>
              <w:rPr>
                <w:rFonts w:ascii="Cambria" w:hAnsi="Cambria" w:cs="Arial"/>
                <w:iCs/>
              </w:rPr>
              <w:t>uchy Las i AQUANET S.A.)</w:t>
            </w:r>
            <w:r w:rsidRPr="00572164">
              <w:rPr>
                <w:rFonts w:ascii="Cambria" w:hAnsi="Cambria" w:cs="Arial"/>
                <w:iCs/>
              </w:rPr>
              <w:t>.</w:t>
            </w:r>
            <w:r w:rsidR="002711DB">
              <w:t xml:space="preserve"> Dodatkowo </w:t>
            </w:r>
            <w:r w:rsidR="002711DB">
              <w:rPr>
                <w:rFonts w:ascii="Cambria" w:hAnsi="Cambria" w:cs="Arial"/>
                <w:iCs/>
              </w:rPr>
              <w:t>(d</w:t>
            </w:r>
            <w:r w:rsidR="002711DB" w:rsidRPr="002711DB">
              <w:rPr>
                <w:rFonts w:ascii="Cambria" w:hAnsi="Cambria" w:cs="Arial"/>
                <w:iCs/>
              </w:rPr>
              <w:t>otyczy umowy dla zakresu AQUANET</w:t>
            </w:r>
            <w:r w:rsidR="002711DB">
              <w:rPr>
                <w:rFonts w:ascii="Cambria" w:hAnsi="Cambria" w:cs="Arial"/>
                <w:iCs/>
              </w:rPr>
              <w:t xml:space="preserve">) </w:t>
            </w:r>
            <w:r w:rsidR="002711DB" w:rsidRPr="002711DB">
              <w:rPr>
                <w:rFonts w:ascii="Cambria" w:hAnsi="Cambria" w:cs="Arial"/>
                <w:iCs/>
              </w:rPr>
              <w:t>zobowiązuj</w:t>
            </w:r>
            <w:r w:rsidR="002711DB">
              <w:rPr>
                <w:rFonts w:ascii="Cambria" w:hAnsi="Cambria" w:cs="Arial"/>
                <w:iCs/>
              </w:rPr>
              <w:t>ę</w:t>
            </w:r>
            <w:r w:rsidR="002711DB" w:rsidRPr="002711DB">
              <w:rPr>
                <w:rFonts w:ascii="Cambria" w:hAnsi="Cambria" w:cs="Arial"/>
                <w:iCs/>
              </w:rPr>
              <w:t xml:space="preserve"> się ubezpieczyć realizację Przedmiotu Umowy  w zakresie ubezpieczenia odpowiedzialności cywilnej – OC z tytułu realizacji Robót z sumą ubezpieczenia w wysokości 50% wartości umowy  oraz ubezpieczenia z tytułu wszystkich ryzyk budowlano – montażowych (CAR) z sumą ubezpieczenia w wysokości 100% wartości umowy.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620312B8" w14:textId="268F1B93" w:rsidR="00C365C9" w:rsidRPr="00C365C9" w:rsidRDefault="00C365C9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ŚREDNIM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/ DUŻYM 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PRZEDSIĘBIORCĄ</w:t>
            </w:r>
            <w:r w:rsidRPr="00C365C9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5"/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2AF20BD0" w14:textId="49D72DF3" w:rsidR="00C365C9" w:rsidRPr="003E090C" w:rsidRDefault="00C365C9" w:rsidP="00C365C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00991786" w14:textId="27DCBBA4" w:rsidR="00371530" w:rsidRPr="00473505" w:rsidRDefault="00945FAA" w:rsidP="00473505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 xml:space="preserve"> </w:t>
            </w:r>
            <w:r w:rsidR="00C365C9"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t>NIEWŁAŚCIWE SKREŚLIĆ</w:t>
            </w:r>
            <w:r w:rsidR="00C365C9"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)</w:t>
            </w: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077A1658" w14:textId="24E4F446" w:rsidR="00850B10" w:rsidRPr="00473505" w:rsidRDefault="00A947D1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473505"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3200454A" w14:textId="77777777" w:rsidR="005034A9" w:rsidRPr="00F70490" w:rsidRDefault="005034A9" w:rsidP="005034A9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4F6EF189" w14:textId="77777777" w:rsidR="005034A9" w:rsidRPr="003F7A6B" w:rsidRDefault="005034A9" w:rsidP="005034A9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14:paraId="6286B378" w14:textId="230F62EE" w:rsidR="009E0341" w:rsidRDefault="009E0341" w:rsidP="00C803C4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36414"/>
    <w:rsid w:val="0024629D"/>
    <w:rsid w:val="002623D2"/>
    <w:rsid w:val="00263B21"/>
    <w:rsid w:val="00265AB0"/>
    <w:rsid w:val="002711DB"/>
    <w:rsid w:val="00273A62"/>
    <w:rsid w:val="002819C0"/>
    <w:rsid w:val="00281D7C"/>
    <w:rsid w:val="00286F65"/>
    <w:rsid w:val="00292B0B"/>
    <w:rsid w:val="002965D5"/>
    <w:rsid w:val="002A4351"/>
    <w:rsid w:val="002A6857"/>
    <w:rsid w:val="002C127A"/>
    <w:rsid w:val="002D1678"/>
    <w:rsid w:val="002D5626"/>
    <w:rsid w:val="00300998"/>
    <w:rsid w:val="0030708C"/>
    <w:rsid w:val="0031186A"/>
    <w:rsid w:val="0031651F"/>
    <w:rsid w:val="003179F9"/>
    <w:rsid w:val="00324CA0"/>
    <w:rsid w:val="003271AF"/>
    <w:rsid w:val="00331E93"/>
    <w:rsid w:val="00337154"/>
    <w:rsid w:val="003430BD"/>
    <w:rsid w:val="00343FCF"/>
    <w:rsid w:val="00345EAC"/>
    <w:rsid w:val="00347FBB"/>
    <w:rsid w:val="00354906"/>
    <w:rsid w:val="003609D0"/>
    <w:rsid w:val="00360ECD"/>
    <w:rsid w:val="0036508C"/>
    <w:rsid w:val="00365D7C"/>
    <w:rsid w:val="00371530"/>
    <w:rsid w:val="00392A7A"/>
    <w:rsid w:val="003A3F65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4A9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164"/>
    <w:rsid w:val="00572298"/>
    <w:rsid w:val="00582026"/>
    <w:rsid w:val="00583B1B"/>
    <w:rsid w:val="0059666F"/>
    <w:rsid w:val="00597A53"/>
    <w:rsid w:val="005A02DC"/>
    <w:rsid w:val="005A04FC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620FB"/>
    <w:rsid w:val="0076471D"/>
    <w:rsid w:val="0076650A"/>
    <w:rsid w:val="0076661D"/>
    <w:rsid w:val="00766BE8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201A"/>
    <w:rsid w:val="00803ADC"/>
    <w:rsid w:val="008065EB"/>
    <w:rsid w:val="00814262"/>
    <w:rsid w:val="00817802"/>
    <w:rsid w:val="00821F0F"/>
    <w:rsid w:val="00822C71"/>
    <w:rsid w:val="00834998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45FAA"/>
    <w:rsid w:val="009479B8"/>
    <w:rsid w:val="00951AB9"/>
    <w:rsid w:val="00953F19"/>
    <w:rsid w:val="0095670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047E"/>
    <w:rsid w:val="00B51184"/>
    <w:rsid w:val="00B55C5D"/>
    <w:rsid w:val="00B6035A"/>
    <w:rsid w:val="00B63725"/>
    <w:rsid w:val="00B753BB"/>
    <w:rsid w:val="00B754E7"/>
    <w:rsid w:val="00B7604B"/>
    <w:rsid w:val="00B77C24"/>
    <w:rsid w:val="00B83D52"/>
    <w:rsid w:val="00BA13A1"/>
    <w:rsid w:val="00BA2155"/>
    <w:rsid w:val="00BA303A"/>
    <w:rsid w:val="00BA46F4"/>
    <w:rsid w:val="00BB29E5"/>
    <w:rsid w:val="00BB39CD"/>
    <w:rsid w:val="00BB4EE7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622A4"/>
    <w:rsid w:val="00C63247"/>
    <w:rsid w:val="00C670A0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5EE3"/>
    <w:rsid w:val="00D07FAD"/>
    <w:rsid w:val="00D119E7"/>
    <w:rsid w:val="00D13B84"/>
    <w:rsid w:val="00D20AEF"/>
    <w:rsid w:val="00D24275"/>
    <w:rsid w:val="00D3390C"/>
    <w:rsid w:val="00D339C4"/>
    <w:rsid w:val="00D4233E"/>
    <w:rsid w:val="00D427C3"/>
    <w:rsid w:val="00D43231"/>
    <w:rsid w:val="00D44121"/>
    <w:rsid w:val="00D47B2B"/>
    <w:rsid w:val="00D57B0D"/>
    <w:rsid w:val="00D71F97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620A"/>
    <w:rsid w:val="00E0624F"/>
    <w:rsid w:val="00E11287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D310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WarunkiUslugi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1277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13</cp:revision>
  <cp:lastPrinted>2019-10-18T07:45:00Z</cp:lastPrinted>
  <dcterms:created xsi:type="dcterms:W3CDTF">2021-01-25T14:43:00Z</dcterms:created>
  <dcterms:modified xsi:type="dcterms:W3CDTF">2021-03-22T14:55:00Z</dcterms:modified>
</cp:coreProperties>
</file>